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D3" w:rsidRDefault="008B0DAB">
      <w:pPr>
        <w:contextualSpacing/>
        <w:jc w:val="center"/>
        <w:rPr>
          <w:b/>
          <w:sz w:val="14"/>
        </w:rPr>
      </w:pPr>
      <w:r>
        <w:rPr>
          <w:b/>
          <w:sz w:val="14"/>
        </w:rPr>
        <w:t xml:space="preserve">    Организатор торгов - </w:t>
      </w:r>
      <w:r w:rsidR="00903501" w:rsidRPr="00903501">
        <w:rPr>
          <w:b/>
          <w:sz w:val="14"/>
        </w:rPr>
        <w:t>КФХ «</w:t>
      </w:r>
      <w:proofErr w:type="spellStart"/>
      <w:r w:rsidR="00903501" w:rsidRPr="00903501">
        <w:rPr>
          <w:b/>
          <w:sz w:val="14"/>
        </w:rPr>
        <w:t>Голицынское</w:t>
      </w:r>
      <w:proofErr w:type="spellEnd"/>
      <w:r w:rsidR="00903501" w:rsidRPr="00903501">
        <w:rPr>
          <w:b/>
          <w:sz w:val="14"/>
        </w:rPr>
        <w:t>»</w:t>
      </w:r>
      <w:r>
        <w:rPr>
          <w:b/>
          <w:sz w:val="14"/>
        </w:rPr>
        <w:t xml:space="preserve"> (г. Новосибирск, ул. </w:t>
      </w:r>
      <w:r w:rsidR="007B3D68">
        <w:rPr>
          <w:b/>
          <w:sz w:val="14"/>
        </w:rPr>
        <w:t>Дружбы</w:t>
      </w:r>
      <w:r>
        <w:rPr>
          <w:b/>
          <w:sz w:val="14"/>
        </w:rPr>
        <w:t xml:space="preserve">, </w:t>
      </w:r>
      <w:r w:rsidR="007B3D68">
        <w:rPr>
          <w:b/>
          <w:sz w:val="14"/>
        </w:rPr>
        <w:t>6</w:t>
      </w:r>
      <w:r w:rsidR="00903501">
        <w:rPr>
          <w:b/>
          <w:sz w:val="14"/>
        </w:rPr>
        <w:t>, офис 104</w:t>
      </w:r>
      <w:r>
        <w:rPr>
          <w:b/>
          <w:sz w:val="14"/>
        </w:rPr>
        <w:t xml:space="preserve">, т. 8 (383) </w:t>
      </w:r>
      <w:r w:rsidR="00903501">
        <w:rPr>
          <w:b/>
          <w:sz w:val="14"/>
        </w:rPr>
        <w:t>399</w:t>
      </w:r>
      <w:r>
        <w:rPr>
          <w:b/>
          <w:sz w:val="14"/>
        </w:rPr>
        <w:t>-</w:t>
      </w:r>
      <w:r w:rsidR="00903501">
        <w:rPr>
          <w:b/>
          <w:sz w:val="14"/>
        </w:rPr>
        <w:t>12</w:t>
      </w:r>
      <w:r>
        <w:rPr>
          <w:b/>
          <w:sz w:val="14"/>
        </w:rPr>
        <w:t>-</w:t>
      </w:r>
      <w:r w:rsidR="00903501">
        <w:rPr>
          <w:b/>
          <w:sz w:val="14"/>
        </w:rPr>
        <w:t>45</w:t>
      </w:r>
      <w:r>
        <w:rPr>
          <w:b/>
          <w:sz w:val="14"/>
        </w:rPr>
        <w:t xml:space="preserve">) сообщает о проведении публичных торгов по продаже арестованного (заложенного) имущества в форме открытого аукциона на электронной площадке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2572"/>
        <w:gridCol w:w="9"/>
        <w:gridCol w:w="6255"/>
        <w:gridCol w:w="3405"/>
        <w:gridCol w:w="1001"/>
        <w:gridCol w:w="1455"/>
        <w:gridCol w:w="808"/>
      </w:tblGrid>
      <w:tr w:rsidR="000207D3">
        <w:trPr>
          <w:trHeight w:val="564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 xml:space="preserve">№ </w:t>
            </w:r>
          </w:p>
        </w:tc>
        <w:tc>
          <w:tcPr>
            <w:tcW w:w="2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 xml:space="preserve">Наименование предмета торгов, </w:t>
            </w:r>
          </w:p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его характеристика</w:t>
            </w:r>
          </w:p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(имущество с обременением – залог</w:t>
            </w:r>
            <w:r w:rsidR="00C54ED6">
              <w:rPr>
                <w:sz w:val="13"/>
              </w:rPr>
              <w:t>, арест</w:t>
            </w:r>
            <w:r>
              <w:rPr>
                <w:sz w:val="13"/>
              </w:rPr>
              <w:t>)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Основание продажи имущества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Местонахождение имущества, являющегося предметом торгов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 xml:space="preserve">Начальная цена (руб.)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>
            <w:pPr>
              <w:contextualSpacing/>
              <w:jc w:val="center"/>
              <w:rPr>
                <w:rStyle w:val="a7"/>
                <w:sz w:val="13"/>
              </w:rPr>
            </w:pPr>
            <w:r>
              <w:rPr>
                <w:sz w:val="13"/>
              </w:rPr>
              <w:t>Дата, время, место торгов: Электронная пло</w:t>
            </w:r>
            <w:r>
              <w:rPr>
                <w:rStyle w:val="1"/>
                <w:sz w:val="13"/>
              </w:rPr>
              <w:t xml:space="preserve">щадка </w:t>
            </w:r>
            <w:r w:rsidR="008B0091">
              <w:rPr>
                <w:rStyle w:val="1"/>
                <w:sz w:val="13"/>
              </w:rPr>
              <w:t>АГЗ РТ</w:t>
            </w:r>
            <w:r>
              <w:rPr>
                <w:rStyle w:val="1"/>
                <w:sz w:val="13"/>
              </w:rPr>
              <w:t xml:space="preserve"> </w:t>
            </w:r>
            <w:r w:rsidR="008B0091" w:rsidRPr="008B0091">
              <w:rPr>
                <w:rStyle w:val="a7"/>
                <w:sz w:val="13"/>
              </w:rPr>
              <w:t>https://sale.zakazrf.ru/</w:t>
            </w:r>
          </w:p>
          <w:p w:rsidR="000207D3" w:rsidRDefault="008B0DAB" w:rsidP="00844AEF">
            <w:pPr>
              <w:contextualSpacing/>
              <w:jc w:val="center"/>
              <w:rPr>
                <w:color w:val="0000FF" w:themeColor="hyperlink"/>
                <w:sz w:val="13"/>
                <w:u w:val="single"/>
              </w:rPr>
            </w:pPr>
            <w:r>
              <w:rPr>
                <w:sz w:val="13"/>
              </w:rPr>
              <w:t xml:space="preserve">(время </w:t>
            </w:r>
            <w:r w:rsidR="00844AEF">
              <w:rPr>
                <w:sz w:val="13"/>
              </w:rPr>
              <w:t>Московское</w:t>
            </w:r>
            <w:r>
              <w:rPr>
                <w:sz w:val="13"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Размер задатка (руб.)</w:t>
            </w:r>
          </w:p>
        </w:tc>
      </w:tr>
      <w:tr w:rsidR="000207D3">
        <w:trPr>
          <w:trHeight w:val="121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0207D3">
            <w:pPr>
              <w:contextualSpacing/>
              <w:jc w:val="center"/>
              <w:rPr>
                <w:b/>
                <w:sz w:val="13"/>
                <w:shd w:val="clear" w:color="auto" w:fill="FFD821"/>
              </w:rPr>
            </w:pPr>
          </w:p>
        </w:tc>
        <w:tc>
          <w:tcPr>
            <w:tcW w:w="155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7D3" w:rsidRDefault="008B0DAB" w:rsidP="007758AF">
            <w:pPr>
              <w:contextualSpacing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Дата и время подведения итогов приема заявок – с </w:t>
            </w:r>
            <w:r w:rsidR="007758AF">
              <w:rPr>
                <w:b/>
                <w:sz w:val="13"/>
              </w:rPr>
              <w:t>06</w:t>
            </w:r>
            <w:r w:rsidR="00B12579">
              <w:rPr>
                <w:b/>
                <w:sz w:val="13"/>
              </w:rPr>
              <w:t>.11</w:t>
            </w:r>
            <w:r w:rsidR="00903501">
              <w:rPr>
                <w:b/>
                <w:sz w:val="13"/>
              </w:rPr>
              <w:t>.2024</w:t>
            </w:r>
            <w:r>
              <w:rPr>
                <w:b/>
                <w:sz w:val="13"/>
              </w:rPr>
              <w:t xml:space="preserve"> с </w:t>
            </w:r>
            <w:r w:rsidR="00BA3E70">
              <w:rPr>
                <w:b/>
                <w:sz w:val="13"/>
              </w:rPr>
              <w:t>06</w:t>
            </w:r>
            <w:r>
              <w:rPr>
                <w:b/>
                <w:sz w:val="13"/>
              </w:rPr>
              <w:t xml:space="preserve"> час. </w:t>
            </w:r>
            <w:r w:rsidR="00903501">
              <w:rPr>
                <w:b/>
                <w:sz w:val="13"/>
              </w:rPr>
              <w:t>0</w:t>
            </w:r>
            <w:r>
              <w:rPr>
                <w:b/>
                <w:sz w:val="13"/>
              </w:rPr>
              <w:t xml:space="preserve">0 мин. по </w:t>
            </w:r>
            <w:r w:rsidR="007758AF">
              <w:rPr>
                <w:b/>
                <w:sz w:val="13"/>
              </w:rPr>
              <w:t>07</w:t>
            </w:r>
            <w:r w:rsidR="00B12579">
              <w:rPr>
                <w:b/>
                <w:sz w:val="13"/>
              </w:rPr>
              <w:t>.11</w:t>
            </w:r>
            <w:r>
              <w:rPr>
                <w:b/>
                <w:sz w:val="13"/>
              </w:rPr>
              <w:t xml:space="preserve">.2024 до </w:t>
            </w:r>
            <w:r w:rsidR="00BA3E70">
              <w:rPr>
                <w:b/>
                <w:sz w:val="13"/>
              </w:rPr>
              <w:t>14</w:t>
            </w:r>
            <w:r w:rsidR="00903501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час. </w:t>
            </w:r>
            <w:r w:rsidR="00903501">
              <w:rPr>
                <w:b/>
                <w:sz w:val="13"/>
              </w:rPr>
              <w:t>0</w:t>
            </w:r>
            <w:r>
              <w:rPr>
                <w:b/>
                <w:sz w:val="13"/>
              </w:rPr>
              <w:t xml:space="preserve">0 мин (время </w:t>
            </w:r>
            <w:r w:rsidR="00844AEF">
              <w:rPr>
                <w:b/>
                <w:sz w:val="13"/>
              </w:rPr>
              <w:t>Московское</w:t>
            </w:r>
            <w:r>
              <w:rPr>
                <w:b/>
                <w:sz w:val="13"/>
              </w:rPr>
              <w:t>)</w:t>
            </w:r>
          </w:p>
        </w:tc>
      </w:tr>
      <w:tr w:rsidR="007758AF" w:rsidTr="0059181F">
        <w:trPr>
          <w:trHeight w:val="505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758AF" w:rsidRPr="00903501" w:rsidRDefault="007758AF">
            <w:pPr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758AF" w:rsidRPr="008552B3" w:rsidRDefault="007758AF" w:rsidP="00E31A43">
            <w:pPr>
              <w:contextualSpacing/>
              <w:jc w:val="center"/>
              <w:rPr>
                <w:rStyle w:val="1"/>
                <w:sz w:val="13"/>
              </w:rPr>
            </w:pPr>
            <w:r w:rsidRPr="008552B3">
              <w:rPr>
                <w:rStyle w:val="1"/>
                <w:sz w:val="13"/>
              </w:rPr>
              <w:t xml:space="preserve">Автомобиль </w:t>
            </w:r>
            <w:proofErr w:type="spellStart"/>
            <w:r w:rsidRPr="008552B3">
              <w:rPr>
                <w:rStyle w:val="1"/>
                <w:sz w:val="13"/>
              </w:rPr>
              <w:t>Chevrolet</w:t>
            </w:r>
            <w:proofErr w:type="spellEnd"/>
            <w:r w:rsidRPr="008552B3">
              <w:rPr>
                <w:rStyle w:val="1"/>
                <w:sz w:val="13"/>
              </w:rPr>
              <w:t xml:space="preserve"> KLAN (</w:t>
            </w:r>
            <w:proofErr w:type="spellStart"/>
            <w:r w:rsidRPr="008552B3">
              <w:rPr>
                <w:rStyle w:val="1"/>
                <w:sz w:val="13"/>
              </w:rPr>
              <w:t>Chevrolet</w:t>
            </w:r>
            <w:proofErr w:type="spellEnd"/>
            <w:r w:rsidRPr="008552B3">
              <w:rPr>
                <w:rStyle w:val="1"/>
                <w:sz w:val="13"/>
              </w:rPr>
              <w:t xml:space="preserve"> </w:t>
            </w:r>
            <w:proofErr w:type="spellStart"/>
            <w:r w:rsidRPr="008552B3">
              <w:rPr>
                <w:rStyle w:val="1"/>
                <w:sz w:val="13"/>
              </w:rPr>
              <w:t>Lacetti</w:t>
            </w:r>
            <w:proofErr w:type="spellEnd"/>
            <w:r w:rsidRPr="008552B3">
              <w:rPr>
                <w:rStyle w:val="1"/>
                <w:sz w:val="13"/>
              </w:rPr>
              <w:t xml:space="preserve">), 2007 </w:t>
            </w:r>
            <w:proofErr w:type="spellStart"/>
            <w:r w:rsidRPr="008552B3">
              <w:rPr>
                <w:rStyle w:val="1"/>
                <w:sz w:val="13"/>
              </w:rPr>
              <w:t>г.в</w:t>
            </w:r>
            <w:proofErr w:type="spellEnd"/>
            <w:r w:rsidRPr="008552B3">
              <w:rPr>
                <w:rStyle w:val="1"/>
                <w:sz w:val="13"/>
              </w:rPr>
              <w:t xml:space="preserve">., </w:t>
            </w:r>
            <w:proofErr w:type="gramStart"/>
            <w:r w:rsidRPr="008552B3">
              <w:rPr>
                <w:rStyle w:val="1"/>
                <w:sz w:val="13"/>
              </w:rPr>
              <w:t>г</w:t>
            </w:r>
            <w:proofErr w:type="gramEnd"/>
            <w:r w:rsidRPr="008552B3">
              <w:rPr>
                <w:rStyle w:val="1"/>
                <w:sz w:val="13"/>
              </w:rPr>
              <w:t>/н У556УУ70, VIN:</w:t>
            </w:r>
          </w:p>
          <w:p w:rsidR="007758AF" w:rsidRDefault="007758AF" w:rsidP="00E31A43">
            <w:pPr>
              <w:contextualSpacing/>
              <w:jc w:val="center"/>
              <w:rPr>
                <w:sz w:val="13"/>
              </w:rPr>
            </w:pPr>
            <w:r w:rsidRPr="008552B3">
              <w:rPr>
                <w:rStyle w:val="1"/>
                <w:sz w:val="13"/>
              </w:rPr>
              <w:t>XUUNA196J70000470</w:t>
            </w:r>
            <w:r w:rsidRPr="00D10AE0">
              <w:rPr>
                <w:rStyle w:val="1"/>
                <w:sz w:val="13"/>
              </w:rPr>
              <w:t xml:space="preserve"> </w:t>
            </w:r>
            <w:r>
              <w:rPr>
                <w:rStyle w:val="1"/>
                <w:sz w:val="13"/>
              </w:rPr>
              <w:t>(залог, повтор)</w:t>
            </w:r>
          </w:p>
        </w:tc>
        <w:tc>
          <w:tcPr>
            <w:tcW w:w="6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758AF" w:rsidRDefault="007758AF" w:rsidP="007758AF">
            <w:pPr>
              <w:contextualSpacing/>
              <w:jc w:val="center"/>
              <w:rPr>
                <w:sz w:val="13"/>
              </w:rPr>
            </w:pPr>
            <w:proofErr w:type="gramStart"/>
            <w:r>
              <w:rPr>
                <w:rStyle w:val="1"/>
                <w:sz w:val="13"/>
              </w:rPr>
              <w:t xml:space="preserve">Постановление о передаче арестованного имущества на торги судебного пристава-исполнителя ОСП по Ленинскому району ГУФССП России по НСО – </w:t>
            </w:r>
            <w:proofErr w:type="spellStart"/>
            <w:r>
              <w:rPr>
                <w:rStyle w:val="1"/>
                <w:sz w:val="13"/>
              </w:rPr>
              <w:t>Будорагиной</w:t>
            </w:r>
            <w:proofErr w:type="spellEnd"/>
            <w:r>
              <w:rPr>
                <w:rStyle w:val="1"/>
                <w:sz w:val="13"/>
              </w:rPr>
              <w:t xml:space="preserve"> В.И. от 07.06.2024, </w:t>
            </w:r>
            <w:r w:rsidRPr="007758AF">
              <w:rPr>
                <w:rStyle w:val="1"/>
                <w:sz w:val="13"/>
              </w:rPr>
              <w:t xml:space="preserve">постановление о снижении цены переданного на реализацию имущества на 15%  </w:t>
            </w:r>
            <w:r>
              <w:rPr>
                <w:rStyle w:val="1"/>
                <w:sz w:val="13"/>
              </w:rPr>
              <w:t>судебного пристава-исполнителя</w:t>
            </w:r>
            <w:r w:rsidRPr="007758AF">
              <w:rPr>
                <w:rStyle w:val="1"/>
                <w:sz w:val="13"/>
              </w:rPr>
              <w:t xml:space="preserve"> ОСП по </w:t>
            </w:r>
            <w:r>
              <w:rPr>
                <w:rStyle w:val="1"/>
                <w:sz w:val="13"/>
              </w:rPr>
              <w:t>Ленинскому</w:t>
            </w:r>
            <w:r w:rsidRPr="007758AF">
              <w:rPr>
                <w:rStyle w:val="1"/>
                <w:sz w:val="13"/>
              </w:rPr>
              <w:t xml:space="preserve"> району ГУФССП России по НСО –  </w:t>
            </w:r>
            <w:proofErr w:type="spellStart"/>
            <w:r>
              <w:rPr>
                <w:rStyle w:val="1"/>
                <w:sz w:val="13"/>
              </w:rPr>
              <w:t>Будорагиной</w:t>
            </w:r>
            <w:proofErr w:type="spellEnd"/>
            <w:r>
              <w:rPr>
                <w:rStyle w:val="1"/>
                <w:sz w:val="13"/>
              </w:rPr>
              <w:t xml:space="preserve"> В.И.</w:t>
            </w:r>
            <w:r w:rsidRPr="007758AF">
              <w:rPr>
                <w:rStyle w:val="1"/>
                <w:sz w:val="13"/>
              </w:rPr>
              <w:t xml:space="preserve"> от </w:t>
            </w:r>
            <w:r>
              <w:rPr>
                <w:rStyle w:val="1"/>
                <w:sz w:val="13"/>
              </w:rPr>
              <w:t>17.10</w:t>
            </w:r>
            <w:r w:rsidRPr="007758AF">
              <w:rPr>
                <w:rStyle w:val="1"/>
                <w:sz w:val="13"/>
              </w:rPr>
              <w:t xml:space="preserve">.2024, </w:t>
            </w:r>
            <w:r>
              <w:rPr>
                <w:rStyle w:val="1"/>
                <w:sz w:val="13"/>
              </w:rPr>
              <w:t xml:space="preserve">уведомление о готовности к реализации арестованного имущества № 313 от 10.06.2024, должник – </w:t>
            </w:r>
            <w:proofErr w:type="spellStart"/>
            <w:r>
              <w:rPr>
                <w:rStyle w:val="1"/>
                <w:sz w:val="13"/>
              </w:rPr>
              <w:t>Мурсалова</w:t>
            </w:r>
            <w:proofErr w:type="spellEnd"/>
            <w:r>
              <w:rPr>
                <w:rStyle w:val="1"/>
                <w:sz w:val="13"/>
              </w:rPr>
              <w:t xml:space="preserve"> Ф.</w:t>
            </w:r>
            <w:proofErr w:type="gramEnd"/>
            <w:r>
              <w:rPr>
                <w:rStyle w:val="1"/>
                <w:sz w:val="13"/>
              </w:rPr>
              <w:t>М.К.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758AF" w:rsidRDefault="007758AF" w:rsidP="00E31A43">
            <w:pPr>
              <w:contextualSpacing/>
              <w:jc w:val="center"/>
              <w:rPr>
                <w:sz w:val="13"/>
              </w:rPr>
            </w:pPr>
            <w:r w:rsidRPr="008552B3">
              <w:rPr>
                <w:rStyle w:val="1"/>
                <w:sz w:val="13"/>
              </w:rPr>
              <w:t xml:space="preserve">г. Новосибирск, ул. </w:t>
            </w:r>
            <w:r>
              <w:rPr>
                <w:rStyle w:val="1"/>
                <w:sz w:val="13"/>
              </w:rPr>
              <w:t>Б.</w:t>
            </w:r>
            <w:r w:rsidR="005F078B">
              <w:rPr>
                <w:rStyle w:val="1"/>
                <w:sz w:val="13"/>
              </w:rPr>
              <w:t xml:space="preserve"> </w:t>
            </w:r>
            <w:r>
              <w:rPr>
                <w:rStyle w:val="1"/>
                <w:sz w:val="13"/>
              </w:rPr>
              <w:t>Хмельницкого</w:t>
            </w:r>
            <w:r w:rsidRPr="008552B3">
              <w:rPr>
                <w:rStyle w:val="1"/>
                <w:sz w:val="13"/>
              </w:rPr>
              <w:t xml:space="preserve">, д. </w:t>
            </w:r>
            <w:r>
              <w:rPr>
                <w:rStyle w:val="1"/>
                <w:sz w:val="13"/>
              </w:rPr>
              <w:t>116/2, к.1</w:t>
            </w:r>
            <w:r w:rsidRPr="008552B3">
              <w:rPr>
                <w:rStyle w:val="1"/>
                <w:sz w:val="13"/>
              </w:rPr>
              <w:t>. Ответственный хранитель – тел. 8(9</w:t>
            </w:r>
            <w:r>
              <w:rPr>
                <w:rStyle w:val="1"/>
                <w:sz w:val="13"/>
              </w:rPr>
              <w:t>1</w:t>
            </w:r>
            <w:r w:rsidRPr="008552B3">
              <w:rPr>
                <w:rStyle w:val="1"/>
                <w:sz w:val="13"/>
              </w:rPr>
              <w:t>3)-</w:t>
            </w:r>
            <w:r>
              <w:rPr>
                <w:rStyle w:val="1"/>
                <w:sz w:val="13"/>
              </w:rPr>
              <w:t>906</w:t>
            </w:r>
            <w:r w:rsidRPr="008552B3">
              <w:rPr>
                <w:rStyle w:val="1"/>
                <w:sz w:val="13"/>
              </w:rPr>
              <w:t>-</w:t>
            </w:r>
            <w:r>
              <w:rPr>
                <w:rStyle w:val="1"/>
                <w:sz w:val="13"/>
              </w:rPr>
              <w:t>14</w:t>
            </w:r>
            <w:r w:rsidRPr="008552B3">
              <w:rPr>
                <w:rStyle w:val="1"/>
                <w:sz w:val="13"/>
              </w:rPr>
              <w:t>-</w:t>
            </w:r>
            <w:r>
              <w:rPr>
                <w:rStyle w:val="1"/>
                <w:sz w:val="13"/>
              </w:rPr>
              <w:t>95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758AF" w:rsidRDefault="007758AF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454 750,00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8AF" w:rsidRDefault="007758AF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08.11.2024</w:t>
            </w:r>
          </w:p>
          <w:p w:rsidR="007758AF" w:rsidRDefault="007758AF" w:rsidP="007758AF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07 час.30 мин.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758AF" w:rsidRDefault="005F078B" w:rsidP="00B314DA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68 212</w:t>
            </w:r>
            <w:r w:rsidR="007758AF" w:rsidRPr="00142CB9">
              <w:rPr>
                <w:sz w:val="13"/>
              </w:rPr>
              <w:t>,50</w:t>
            </w:r>
          </w:p>
        </w:tc>
      </w:tr>
      <w:tr w:rsidR="005F078B" w:rsidTr="007D33B5">
        <w:trPr>
          <w:trHeight w:val="617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078B" w:rsidRPr="00903501" w:rsidRDefault="005F078B" w:rsidP="006F7FF2">
            <w:pPr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078B" w:rsidRPr="007A4664" w:rsidRDefault="005F078B" w:rsidP="00E31A43">
            <w:pPr>
              <w:contextualSpacing/>
              <w:jc w:val="center"/>
              <w:rPr>
                <w:rStyle w:val="1"/>
                <w:sz w:val="13"/>
              </w:rPr>
            </w:pPr>
            <w:r w:rsidRPr="007A4664">
              <w:rPr>
                <w:rStyle w:val="1"/>
                <w:sz w:val="13"/>
              </w:rPr>
              <w:t xml:space="preserve">Автомобиль Тойота </w:t>
            </w:r>
            <w:proofErr w:type="spellStart"/>
            <w:r w:rsidRPr="007A4664">
              <w:rPr>
                <w:rStyle w:val="1"/>
                <w:sz w:val="13"/>
              </w:rPr>
              <w:t>Рав</w:t>
            </w:r>
            <w:proofErr w:type="spellEnd"/>
            <w:r w:rsidRPr="007A4664">
              <w:rPr>
                <w:rStyle w:val="1"/>
                <w:sz w:val="13"/>
              </w:rPr>
              <w:t xml:space="preserve"> 4 2012 </w:t>
            </w:r>
            <w:proofErr w:type="spellStart"/>
            <w:r w:rsidRPr="007A4664">
              <w:rPr>
                <w:rStyle w:val="1"/>
                <w:sz w:val="13"/>
              </w:rPr>
              <w:t>г.в</w:t>
            </w:r>
            <w:proofErr w:type="spellEnd"/>
            <w:r w:rsidRPr="007A4664">
              <w:rPr>
                <w:rStyle w:val="1"/>
                <w:sz w:val="13"/>
              </w:rPr>
              <w:t xml:space="preserve">., </w:t>
            </w:r>
            <w:proofErr w:type="gramStart"/>
            <w:r w:rsidRPr="007A4664">
              <w:rPr>
                <w:rStyle w:val="1"/>
                <w:sz w:val="13"/>
              </w:rPr>
              <w:t>г</w:t>
            </w:r>
            <w:proofErr w:type="gramEnd"/>
            <w:r w:rsidRPr="007A4664">
              <w:rPr>
                <w:rStyle w:val="1"/>
                <w:sz w:val="13"/>
              </w:rPr>
              <w:t>/н В358УВ154, VIN:</w:t>
            </w:r>
          </w:p>
          <w:p w:rsidR="005F078B" w:rsidRDefault="005F078B" w:rsidP="00E31A43">
            <w:pPr>
              <w:contextualSpacing/>
              <w:jc w:val="center"/>
              <w:rPr>
                <w:sz w:val="13"/>
              </w:rPr>
            </w:pPr>
            <w:r w:rsidRPr="007A4664">
              <w:rPr>
                <w:rStyle w:val="1"/>
                <w:sz w:val="13"/>
              </w:rPr>
              <w:t xml:space="preserve">JTMBE31V70D079360 </w:t>
            </w:r>
            <w:r>
              <w:rPr>
                <w:rStyle w:val="1"/>
                <w:sz w:val="13"/>
              </w:rPr>
              <w:t>(залог, повтор)</w:t>
            </w:r>
          </w:p>
        </w:tc>
        <w:tc>
          <w:tcPr>
            <w:tcW w:w="6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078B" w:rsidRDefault="005F078B" w:rsidP="002D4D76">
            <w:pPr>
              <w:contextualSpacing/>
              <w:jc w:val="center"/>
              <w:rPr>
                <w:sz w:val="13"/>
              </w:rPr>
            </w:pPr>
            <w:proofErr w:type="gramStart"/>
            <w:r>
              <w:rPr>
                <w:rStyle w:val="1"/>
                <w:sz w:val="13"/>
              </w:rPr>
              <w:t>Постановление о передаче арестованного имущества на торги начальника отделения старшего судебного пристава ОСП по Советскому району ГУФССП России по НСО – Ивашовой Е.В., от 27.06.2024,</w:t>
            </w:r>
            <w:r w:rsidRPr="0059181F">
              <w:rPr>
                <w:rStyle w:val="1"/>
                <w:sz w:val="13"/>
              </w:rPr>
              <w:t xml:space="preserve"> </w:t>
            </w:r>
            <w:r w:rsidRPr="005F078B">
              <w:rPr>
                <w:rStyle w:val="1"/>
                <w:sz w:val="13"/>
              </w:rPr>
              <w:t xml:space="preserve">постановление о снижении цены переданного на реализацию имущества на 15%  </w:t>
            </w:r>
            <w:r w:rsidR="002D4D76">
              <w:rPr>
                <w:rStyle w:val="1"/>
                <w:sz w:val="13"/>
              </w:rPr>
              <w:t xml:space="preserve">ведущего </w:t>
            </w:r>
            <w:r w:rsidRPr="005F078B">
              <w:rPr>
                <w:rStyle w:val="1"/>
                <w:sz w:val="13"/>
              </w:rPr>
              <w:t xml:space="preserve">судебного пристава-исполнителя ОСП по </w:t>
            </w:r>
            <w:r>
              <w:rPr>
                <w:rStyle w:val="1"/>
                <w:sz w:val="13"/>
              </w:rPr>
              <w:t>Советскому</w:t>
            </w:r>
            <w:r w:rsidRPr="005F078B">
              <w:rPr>
                <w:rStyle w:val="1"/>
                <w:sz w:val="13"/>
              </w:rPr>
              <w:t xml:space="preserve"> району ГУФССП России по НСО –  </w:t>
            </w:r>
            <w:r w:rsidR="002D4D76">
              <w:rPr>
                <w:rStyle w:val="1"/>
                <w:sz w:val="13"/>
              </w:rPr>
              <w:t>Одноконной Е.Ю.</w:t>
            </w:r>
            <w:r w:rsidRPr="005F078B">
              <w:rPr>
                <w:rStyle w:val="1"/>
                <w:sz w:val="13"/>
              </w:rPr>
              <w:t xml:space="preserve"> от </w:t>
            </w:r>
            <w:r w:rsidR="002D4D76">
              <w:rPr>
                <w:rStyle w:val="1"/>
                <w:sz w:val="13"/>
              </w:rPr>
              <w:t>22</w:t>
            </w:r>
            <w:r w:rsidRPr="005F078B">
              <w:rPr>
                <w:rStyle w:val="1"/>
                <w:sz w:val="13"/>
              </w:rPr>
              <w:t xml:space="preserve">.10.2024, </w:t>
            </w:r>
            <w:r>
              <w:rPr>
                <w:rStyle w:val="1"/>
                <w:sz w:val="13"/>
              </w:rPr>
              <w:t>уведомление о готовности к реализации арестованного имущества № 413 от</w:t>
            </w:r>
            <w:proofErr w:type="gramEnd"/>
            <w:r>
              <w:rPr>
                <w:rStyle w:val="1"/>
                <w:sz w:val="13"/>
              </w:rPr>
              <w:t xml:space="preserve"> 28.062024, должник – Долгих Л.В.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078B" w:rsidRDefault="005F078B" w:rsidP="00E31A43">
            <w:pPr>
              <w:contextualSpacing/>
              <w:jc w:val="center"/>
              <w:rPr>
                <w:sz w:val="13"/>
              </w:rPr>
            </w:pPr>
            <w:r w:rsidRPr="007A4664">
              <w:rPr>
                <w:rStyle w:val="1"/>
                <w:sz w:val="13"/>
              </w:rPr>
              <w:t>г. Новосибирск, ул. Б.</w:t>
            </w:r>
            <w:r w:rsidR="002F0777">
              <w:rPr>
                <w:rStyle w:val="1"/>
                <w:sz w:val="13"/>
              </w:rPr>
              <w:t xml:space="preserve"> </w:t>
            </w:r>
            <w:r w:rsidRPr="007A4664">
              <w:rPr>
                <w:rStyle w:val="1"/>
                <w:sz w:val="13"/>
              </w:rPr>
              <w:t xml:space="preserve">Хмельницкого, д. </w:t>
            </w:r>
            <w:r>
              <w:rPr>
                <w:rStyle w:val="1"/>
                <w:sz w:val="13"/>
              </w:rPr>
              <w:t xml:space="preserve">94. </w:t>
            </w:r>
            <w:r w:rsidRPr="00A1381C">
              <w:rPr>
                <w:sz w:val="13"/>
              </w:rPr>
              <w:t>Ответственный хранитель – тел. 8(</w:t>
            </w:r>
            <w:r>
              <w:rPr>
                <w:sz w:val="13"/>
              </w:rPr>
              <w:t>985</w:t>
            </w:r>
            <w:r w:rsidRPr="00A1381C">
              <w:rPr>
                <w:sz w:val="13"/>
              </w:rPr>
              <w:t>)-</w:t>
            </w:r>
            <w:r>
              <w:rPr>
                <w:sz w:val="13"/>
              </w:rPr>
              <w:t>689</w:t>
            </w:r>
            <w:r w:rsidRPr="00A1381C">
              <w:rPr>
                <w:sz w:val="13"/>
              </w:rPr>
              <w:t>-</w:t>
            </w:r>
            <w:r>
              <w:rPr>
                <w:sz w:val="13"/>
              </w:rPr>
              <w:t>42</w:t>
            </w:r>
            <w:r w:rsidRPr="00A1381C">
              <w:rPr>
                <w:sz w:val="13"/>
              </w:rPr>
              <w:t>-</w:t>
            </w:r>
            <w:r>
              <w:rPr>
                <w:sz w:val="13"/>
              </w:rPr>
              <w:t>98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078B" w:rsidRDefault="005F078B" w:rsidP="002472E1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1 159 400,00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8B" w:rsidRDefault="005F078B" w:rsidP="006F7FF2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08.11.2024</w:t>
            </w:r>
          </w:p>
          <w:p w:rsidR="005F078B" w:rsidRDefault="005F078B" w:rsidP="007758AF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07 час.40 мин.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078B" w:rsidRDefault="005F078B" w:rsidP="006F7FF2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173 910,00</w:t>
            </w:r>
          </w:p>
        </w:tc>
      </w:tr>
      <w:tr w:rsidR="005F078B" w:rsidTr="007D33B5">
        <w:trPr>
          <w:trHeight w:val="75"/>
        </w:trPr>
        <w:tc>
          <w:tcPr>
            <w:tcW w:w="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078B" w:rsidRDefault="005F078B" w:rsidP="006F7FF2">
            <w:pPr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078B" w:rsidRPr="005F078B" w:rsidRDefault="005F078B" w:rsidP="00E31A43">
            <w:pPr>
              <w:contextualSpacing/>
              <w:jc w:val="center"/>
              <w:rPr>
                <w:sz w:val="13"/>
              </w:rPr>
            </w:pPr>
            <w:r>
              <w:rPr>
                <w:rStyle w:val="1"/>
                <w:sz w:val="13"/>
              </w:rPr>
              <w:t>А</w:t>
            </w:r>
            <w:r w:rsidRPr="007A4664">
              <w:rPr>
                <w:rStyle w:val="1"/>
                <w:sz w:val="13"/>
              </w:rPr>
              <w:t>втомобиль</w:t>
            </w:r>
            <w:r w:rsidRPr="005F078B">
              <w:rPr>
                <w:rStyle w:val="1"/>
                <w:sz w:val="13"/>
              </w:rPr>
              <w:t xml:space="preserve"> </w:t>
            </w:r>
            <w:r w:rsidRPr="007A4664">
              <w:rPr>
                <w:rStyle w:val="1"/>
                <w:sz w:val="13"/>
                <w:lang w:val="en-US"/>
              </w:rPr>
              <w:t>Land</w:t>
            </w:r>
            <w:r w:rsidRPr="005F078B">
              <w:rPr>
                <w:rStyle w:val="1"/>
                <w:sz w:val="13"/>
              </w:rPr>
              <w:t xml:space="preserve"> </w:t>
            </w:r>
            <w:r w:rsidRPr="007A4664">
              <w:rPr>
                <w:rStyle w:val="1"/>
                <w:sz w:val="13"/>
                <w:lang w:val="en-US"/>
              </w:rPr>
              <w:t>Rover</w:t>
            </w:r>
            <w:r w:rsidRPr="005F078B">
              <w:rPr>
                <w:rStyle w:val="1"/>
                <w:sz w:val="13"/>
              </w:rPr>
              <w:t xml:space="preserve"> </w:t>
            </w:r>
            <w:r w:rsidRPr="007A4664">
              <w:rPr>
                <w:rStyle w:val="1"/>
                <w:sz w:val="13"/>
                <w:lang w:val="en-US"/>
              </w:rPr>
              <w:t>Range</w:t>
            </w:r>
            <w:r w:rsidRPr="005F078B">
              <w:rPr>
                <w:rStyle w:val="1"/>
                <w:sz w:val="13"/>
              </w:rPr>
              <w:t xml:space="preserve"> </w:t>
            </w:r>
            <w:r w:rsidRPr="007A4664">
              <w:rPr>
                <w:rStyle w:val="1"/>
                <w:sz w:val="13"/>
                <w:lang w:val="en-US"/>
              </w:rPr>
              <w:t>Rover</w:t>
            </w:r>
            <w:r w:rsidRPr="005F078B">
              <w:rPr>
                <w:rStyle w:val="1"/>
                <w:sz w:val="13"/>
              </w:rPr>
              <w:t xml:space="preserve">, 2007 </w:t>
            </w:r>
            <w:proofErr w:type="spellStart"/>
            <w:r w:rsidRPr="007A4664">
              <w:rPr>
                <w:rStyle w:val="1"/>
                <w:sz w:val="13"/>
              </w:rPr>
              <w:t>г</w:t>
            </w:r>
            <w:r w:rsidRPr="005F078B">
              <w:rPr>
                <w:rStyle w:val="1"/>
                <w:sz w:val="13"/>
              </w:rPr>
              <w:t>.</w:t>
            </w:r>
            <w:r w:rsidRPr="007A4664">
              <w:rPr>
                <w:rStyle w:val="1"/>
                <w:sz w:val="13"/>
              </w:rPr>
              <w:t>в</w:t>
            </w:r>
            <w:proofErr w:type="spellEnd"/>
            <w:r w:rsidRPr="005F078B">
              <w:rPr>
                <w:rStyle w:val="1"/>
                <w:sz w:val="13"/>
              </w:rPr>
              <w:t xml:space="preserve">., </w:t>
            </w:r>
            <w:proofErr w:type="gramStart"/>
            <w:r>
              <w:rPr>
                <w:rStyle w:val="1"/>
                <w:sz w:val="13"/>
              </w:rPr>
              <w:t>г</w:t>
            </w:r>
            <w:proofErr w:type="gramEnd"/>
            <w:r w:rsidRPr="005F078B">
              <w:rPr>
                <w:rStyle w:val="1"/>
                <w:sz w:val="13"/>
              </w:rPr>
              <w:t>/</w:t>
            </w:r>
            <w:r>
              <w:rPr>
                <w:rStyle w:val="1"/>
                <w:sz w:val="13"/>
              </w:rPr>
              <w:t>н</w:t>
            </w:r>
            <w:r w:rsidRPr="005F078B">
              <w:t xml:space="preserve"> </w:t>
            </w:r>
            <w:r w:rsidRPr="005F078B">
              <w:rPr>
                <w:rStyle w:val="1"/>
                <w:sz w:val="13"/>
              </w:rPr>
              <w:t xml:space="preserve">К800РУ154, </w:t>
            </w:r>
            <w:r w:rsidRPr="007A4664">
              <w:rPr>
                <w:rStyle w:val="1"/>
                <w:sz w:val="13"/>
                <w:lang w:val="en-US"/>
              </w:rPr>
              <w:t>VIN</w:t>
            </w:r>
            <w:r w:rsidRPr="005F078B">
              <w:rPr>
                <w:rStyle w:val="1"/>
                <w:sz w:val="13"/>
              </w:rPr>
              <w:t xml:space="preserve">: </w:t>
            </w:r>
            <w:r w:rsidRPr="007A4664">
              <w:rPr>
                <w:rStyle w:val="1"/>
                <w:sz w:val="13"/>
                <w:lang w:val="en-US"/>
              </w:rPr>
              <w:t>SALLMAM</w:t>
            </w:r>
            <w:r w:rsidRPr="005F078B">
              <w:rPr>
                <w:rStyle w:val="1"/>
                <w:sz w:val="13"/>
              </w:rPr>
              <w:t>348</w:t>
            </w:r>
            <w:r w:rsidRPr="007A4664">
              <w:rPr>
                <w:rStyle w:val="1"/>
                <w:sz w:val="13"/>
                <w:lang w:val="en-US"/>
              </w:rPr>
              <w:t>A</w:t>
            </w:r>
            <w:r w:rsidRPr="005F078B">
              <w:rPr>
                <w:rStyle w:val="1"/>
                <w:sz w:val="13"/>
              </w:rPr>
              <w:t>271051 (</w:t>
            </w:r>
            <w:r>
              <w:rPr>
                <w:rStyle w:val="1"/>
                <w:sz w:val="13"/>
              </w:rPr>
              <w:t>залог, повтор</w:t>
            </w:r>
            <w:r w:rsidRPr="005F078B">
              <w:rPr>
                <w:rStyle w:val="1"/>
                <w:sz w:val="13"/>
              </w:rPr>
              <w:t>)</w:t>
            </w:r>
          </w:p>
        </w:tc>
        <w:tc>
          <w:tcPr>
            <w:tcW w:w="62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078B" w:rsidRDefault="005F078B" w:rsidP="005F078B">
            <w:pPr>
              <w:contextualSpacing/>
              <w:jc w:val="center"/>
              <w:rPr>
                <w:sz w:val="13"/>
              </w:rPr>
            </w:pPr>
            <w:proofErr w:type="gramStart"/>
            <w:r w:rsidRPr="00FC51C1">
              <w:rPr>
                <w:rStyle w:val="1"/>
                <w:sz w:val="13"/>
              </w:rPr>
              <w:t xml:space="preserve">Постановление о передаче арестованного имущества на торги </w:t>
            </w:r>
            <w:r>
              <w:rPr>
                <w:rStyle w:val="1"/>
                <w:sz w:val="13"/>
              </w:rPr>
              <w:t>ведущего с</w:t>
            </w:r>
            <w:r w:rsidRPr="00FC51C1">
              <w:rPr>
                <w:rStyle w:val="1"/>
                <w:sz w:val="13"/>
              </w:rPr>
              <w:t xml:space="preserve">удебного пристава-исполнителя </w:t>
            </w:r>
            <w:r w:rsidRPr="007A4664">
              <w:rPr>
                <w:rStyle w:val="1"/>
                <w:sz w:val="13"/>
              </w:rPr>
              <w:t xml:space="preserve">ОСП по </w:t>
            </w:r>
            <w:r>
              <w:rPr>
                <w:rStyle w:val="1"/>
                <w:sz w:val="13"/>
              </w:rPr>
              <w:t>Дзержинскому</w:t>
            </w:r>
            <w:r w:rsidRPr="007A4664">
              <w:rPr>
                <w:rStyle w:val="1"/>
                <w:sz w:val="13"/>
              </w:rPr>
              <w:t xml:space="preserve"> району ГУФССП России по НСО </w:t>
            </w:r>
            <w:r w:rsidRPr="00FC51C1">
              <w:rPr>
                <w:rStyle w:val="1"/>
                <w:sz w:val="13"/>
              </w:rPr>
              <w:t xml:space="preserve">– </w:t>
            </w:r>
            <w:proofErr w:type="spellStart"/>
            <w:r>
              <w:rPr>
                <w:rStyle w:val="1"/>
                <w:sz w:val="13"/>
              </w:rPr>
              <w:t>Алмаева</w:t>
            </w:r>
            <w:proofErr w:type="spellEnd"/>
            <w:r>
              <w:rPr>
                <w:rStyle w:val="1"/>
                <w:sz w:val="13"/>
              </w:rPr>
              <w:t xml:space="preserve"> М.М.</w:t>
            </w:r>
            <w:r w:rsidRPr="00FC51C1">
              <w:rPr>
                <w:rStyle w:val="1"/>
                <w:sz w:val="13"/>
              </w:rPr>
              <w:t xml:space="preserve">, от </w:t>
            </w:r>
            <w:r>
              <w:rPr>
                <w:rStyle w:val="1"/>
                <w:sz w:val="13"/>
              </w:rPr>
              <w:t>30.07</w:t>
            </w:r>
            <w:r w:rsidRPr="00FC51C1">
              <w:rPr>
                <w:rStyle w:val="1"/>
                <w:sz w:val="13"/>
              </w:rPr>
              <w:t xml:space="preserve">.2024, </w:t>
            </w:r>
            <w:r w:rsidRPr="005F078B">
              <w:rPr>
                <w:rStyle w:val="1"/>
                <w:sz w:val="13"/>
              </w:rPr>
              <w:t xml:space="preserve">постановление о снижении цены переданного на реализацию имущества на 15%  </w:t>
            </w:r>
            <w:r>
              <w:rPr>
                <w:rStyle w:val="1"/>
                <w:sz w:val="13"/>
              </w:rPr>
              <w:t xml:space="preserve">ведущего </w:t>
            </w:r>
            <w:r w:rsidRPr="005F078B">
              <w:rPr>
                <w:rStyle w:val="1"/>
                <w:sz w:val="13"/>
              </w:rPr>
              <w:t xml:space="preserve">судебного пристава-исполнителя ОСП по </w:t>
            </w:r>
            <w:r>
              <w:rPr>
                <w:rStyle w:val="1"/>
                <w:sz w:val="13"/>
              </w:rPr>
              <w:t>Дзержинскому</w:t>
            </w:r>
            <w:r w:rsidRPr="005F078B">
              <w:rPr>
                <w:rStyle w:val="1"/>
                <w:sz w:val="13"/>
              </w:rPr>
              <w:t xml:space="preserve"> району ГУФССП России по НСО –  </w:t>
            </w:r>
            <w:proofErr w:type="spellStart"/>
            <w:r>
              <w:rPr>
                <w:rStyle w:val="1"/>
                <w:sz w:val="13"/>
              </w:rPr>
              <w:t>Алмаева</w:t>
            </w:r>
            <w:proofErr w:type="spellEnd"/>
            <w:r>
              <w:rPr>
                <w:rStyle w:val="1"/>
                <w:sz w:val="13"/>
              </w:rPr>
              <w:t xml:space="preserve"> М.М.</w:t>
            </w:r>
            <w:r w:rsidRPr="005F078B">
              <w:rPr>
                <w:rStyle w:val="1"/>
                <w:sz w:val="13"/>
              </w:rPr>
              <w:t xml:space="preserve"> от 1</w:t>
            </w:r>
            <w:r>
              <w:rPr>
                <w:rStyle w:val="1"/>
                <w:sz w:val="13"/>
              </w:rPr>
              <w:t>6</w:t>
            </w:r>
            <w:r w:rsidRPr="005F078B">
              <w:rPr>
                <w:rStyle w:val="1"/>
                <w:sz w:val="13"/>
              </w:rPr>
              <w:t>.10.2024,</w:t>
            </w:r>
            <w:r>
              <w:rPr>
                <w:rStyle w:val="1"/>
                <w:sz w:val="13"/>
              </w:rPr>
              <w:t xml:space="preserve"> </w:t>
            </w:r>
            <w:r w:rsidRPr="00FC51C1">
              <w:rPr>
                <w:rStyle w:val="1"/>
                <w:sz w:val="13"/>
              </w:rPr>
              <w:t xml:space="preserve">уведомление о готовности к реализации арестованного имущества № </w:t>
            </w:r>
            <w:r>
              <w:rPr>
                <w:rStyle w:val="1"/>
                <w:sz w:val="13"/>
              </w:rPr>
              <w:t xml:space="preserve">476 </w:t>
            </w:r>
            <w:r w:rsidRPr="00FC51C1">
              <w:rPr>
                <w:rStyle w:val="1"/>
                <w:sz w:val="13"/>
              </w:rPr>
              <w:t xml:space="preserve">от </w:t>
            </w:r>
            <w:r>
              <w:rPr>
                <w:rStyle w:val="1"/>
                <w:sz w:val="13"/>
              </w:rPr>
              <w:t>31.07</w:t>
            </w:r>
            <w:r w:rsidRPr="00FC51C1">
              <w:rPr>
                <w:rStyle w:val="1"/>
                <w:sz w:val="13"/>
              </w:rPr>
              <w:t>.2024, должник</w:t>
            </w:r>
            <w:proofErr w:type="gramEnd"/>
            <w:r w:rsidRPr="00FC51C1">
              <w:rPr>
                <w:rStyle w:val="1"/>
                <w:sz w:val="13"/>
              </w:rPr>
              <w:t xml:space="preserve"> –</w:t>
            </w:r>
            <w:r>
              <w:rPr>
                <w:rStyle w:val="1"/>
                <w:sz w:val="13"/>
              </w:rPr>
              <w:t xml:space="preserve"> </w:t>
            </w:r>
            <w:proofErr w:type="spellStart"/>
            <w:r>
              <w:rPr>
                <w:rStyle w:val="1"/>
                <w:sz w:val="13"/>
              </w:rPr>
              <w:t>Бажуков</w:t>
            </w:r>
            <w:proofErr w:type="spellEnd"/>
            <w:r>
              <w:rPr>
                <w:rStyle w:val="1"/>
                <w:sz w:val="13"/>
              </w:rPr>
              <w:t xml:space="preserve"> А.П.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078B" w:rsidRDefault="005F078B" w:rsidP="00E31A43">
            <w:pPr>
              <w:contextualSpacing/>
              <w:jc w:val="center"/>
              <w:rPr>
                <w:sz w:val="13"/>
              </w:rPr>
            </w:pPr>
            <w:r>
              <w:rPr>
                <w:rStyle w:val="1"/>
                <w:sz w:val="13"/>
              </w:rPr>
              <w:t>г. Новосибирск, ул. Аэропорт, д. 2/3.</w:t>
            </w:r>
            <w:r>
              <w:t xml:space="preserve"> </w:t>
            </w:r>
            <w:r w:rsidRPr="00A1381C">
              <w:rPr>
                <w:rStyle w:val="1"/>
                <w:sz w:val="13"/>
              </w:rPr>
              <w:t>Ответственный хранитель – тел. 8(</w:t>
            </w:r>
            <w:r>
              <w:rPr>
                <w:rStyle w:val="1"/>
                <w:sz w:val="13"/>
              </w:rPr>
              <w:t>913</w:t>
            </w:r>
            <w:r w:rsidRPr="00A1381C">
              <w:rPr>
                <w:rStyle w:val="1"/>
                <w:sz w:val="13"/>
              </w:rPr>
              <w:t>)-</w:t>
            </w:r>
            <w:r>
              <w:rPr>
                <w:rStyle w:val="1"/>
                <w:sz w:val="13"/>
              </w:rPr>
              <w:t>766</w:t>
            </w:r>
            <w:r w:rsidRPr="00A1381C">
              <w:rPr>
                <w:rStyle w:val="1"/>
                <w:sz w:val="13"/>
              </w:rPr>
              <w:t>-</w:t>
            </w:r>
            <w:r>
              <w:rPr>
                <w:rStyle w:val="1"/>
                <w:sz w:val="13"/>
              </w:rPr>
              <w:t>77</w:t>
            </w:r>
            <w:r w:rsidRPr="00A1381C">
              <w:rPr>
                <w:rStyle w:val="1"/>
                <w:sz w:val="13"/>
              </w:rPr>
              <w:t>-</w:t>
            </w:r>
            <w:r>
              <w:rPr>
                <w:rStyle w:val="1"/>
                <w:sz w:val="13"/>
              </w:rPr>
              <w:t>98.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078B" w:rsidRDefault="005F078B" w:rsidP="002472E1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983 195,00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8B" w:rsidRPr="00781451" w:rsidRDefault="005F078B" w:rsidP="00781451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08</w:t>
            </w:r>
            <w:r w:rsidRPr="00781451">
              <w:rPr>
                <w:sz w:val="13"/>
              </w:rPr>
              <w:t>.11.2024</w:t>
            </w:r>
          </w:p>
          <w:p w:rsidR="005F078B" w:rsidRDefault="005F078B" w:rsidP="007758AF">
            <w:pPr>
              <w:contextualSpacing/>
              <w:jc w:val="center"/>
              <w:rPr>
                <w:sz w:val="13"/>
              </w:rPr>
            </w:pPr>
            <w:r w:rsidRPr="00781451">
              <w:rPr>
                <w:sz w:val="13"/>
              </w:rPr>
              <w:t>07 час.</w:t>
            </w:r>
            <w:r>
              <w:rPr>
                <w:sz w:val="13"/>
              </w:rPr>
              <w:t>5</w:t>
            </w:r>
            <w:r w:rsidRPr="00781451">
              <w:rPr>
                <w:sz w:val="13"/>
              </w:rPr>
              <w:t>0 мин.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078B" w:rsidRDefault="005F078B" w:rsidP="006F7FF2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147 479,25</w:t>
            </w:r>
          </w:p>
        </w:tc>
      </w:tr>
      <w:tr w:rsidR="002F0777" w:rsidTr="007D33B5">
        <w:trPr>
          <w:trHeight w:val="47"/>
        </w:trPr>
        <w:tc>
          <w:tcPr>
            <w:tcW w:w="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F0777" w:rsidRDefault="002F0777" w:rsidP="006F7FF2">
            <w:pPr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F0777" w:rsidRPr="003E576C" w:rsidRDefault="002F0777" w:rsidP="00E31A43">
            <w:pPr>
              <w:contextualSpacing/>
              <w:jc w:val="center"/>
              <w:rPr>
                <w:rStyle w:val="1"/>
                <w:sz w:val="13"/>
              </w:rPr>
            </w:pPr>
            <w:r w:rsidRPr="003E576C">
              <w:rPr>
                <w:rStyle w:val="1"/>
                <w:sz w:val="13"/>
              </w:rPr>
              <w:t xml:space="preserve">Автомобиль  Лада GFL330 LADA VESTA, 2019 </w:t>
            </w:r>
            <w:proofErr w:type="spellStart"/>
            <w:r w:rsidRPr="003E576C">
              <w:rPr>
                <w:rStyle w:val="1"/>
                <w:sz w:val="13"/>
              </w:rPr>
              <w:t>г.в</w:t>
            </w:r>
            <w:proofErr w:type="spellEnd"/>
            <w:r w:rsidRPr="003E576C">
              <w:rPr>
                <w:rStyle w:val="1"/>
                <w:sz w:val="13"/>
              </w:rPr>
              <w:t xml:space="preserve">., </w:t>
            </w:r>
            <w:proofErr w:type="gramStart"/>
            <w:r w:rsidRPr="003E576C">
              <w:rPr>
                <w:rStyle w:val="1"/>
                <w:sz w:val="13"/>
              </w:rPr>
              <w:t>г</w:t>
            </w:r>
            <w:proofErr w:type="gramEnd"/>
            <w:r w:rsidRPr="003E576C">
              <w:rPr>
                <w:rStyle w:val="1"/>
                <w:sz w:val="13"/>
              </w:rPr>
              <w:t>/н К587НС154, VIN:</w:t>
            </w:r>
          </w:p>
          <w:p w:rsidR="002F0777" w:rsidRDefault="002F0777" w:rsidP="00E31A43">
            <w:pPr>
              <w:contextualSpacing/>
              <w:jc w:val="center"/>
              <w:rPr>
                <w:sz w:val="13"/>
              </w:rPr>
            </w:pPr>
            <w:r w:rsidRPr="003E576C">
              <w:rPr>
                <w:rStyle w:val="1"/>
                <w:sz w:val="13"/>
              </w:rPr>
              <w:t>XTAGFL330LY358103</w:t>
            </w:r>
            <w:r w:rsidRPr="00354B30">
              <w:rPr>
                <w:rStyle w:val="1"/>
                <w:sz w:val="13"/>
              </w:rPr>
              <w:t xml:space="preserve"> </w:t>
            </w:r>
            <w:r>
              <w:rPr>
                <w:rStyle w:val="1"/>
                <w:sz w:val="13"/>
              </w:rPr>
              <w:t>(залог, повтор)</w:t>
            </w:r>
          </w:p>
        </w:tc>
        <w:tc>
          <w:tcPr>
            <w:tcW w:w="62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F0777" w:rsidRDefault="002F0777" w:rsidP="002F0777">
            <w:pPr>
              <w:contextualSpacing/>
              <w:jc w:val="center"/>
              <w:rPr>
                <w:sz w:val="13"/>
              </w:rPr>
            </w:pPr>
            <w:proofErr w:type="gramStart"/>
            <w:r>
              <w:rPr>
                <w:rStyle w:val="1"/>
                <w:sz w:val="13"/>
              </w:rPr>
              <w:t xml:space="preserve">Постановление о передаче арестованного имущества на торги </w:t>
            </w:r>
            <w:r w:rsidRPr="00354B30">
              <w:rPr>
                <w:rStyle w:val="1"/>
                <w:sz w:val="13"/>
              </w:rPr>
              <w:t>судебного пристава-исполнителя</w:t>
            </w:r>
            <w:r>
              <w:rPr>
                <w:rStyle w:val="1"/>
                <w:sz w:val="13"/>
              </w:rPr>
              <w:t xml:space="preserve"> ОСП по Октябрьскому району ГУФССП России по НСО – </w:t>
            </w:r>
            <w:proofErr w:type="spellStart"/>
            <w:r>
              <w:rPr>
                <w:rStyle w:val="1"/>
                <w:sz w:val="13"/>
              </w:rPr>
              <w:t>Атманчук</w:t>
            </w:r>
            <w:proofErr w:type="spellEnd"/>
            <w:r>
              <w:rPr>
                <w:rStyle w:val="1"/>
                <w:sz w:val="13"/>
              </w:rPr>
              <w:t xml:space="preserve"> А.А. от 19.08.2024, </w:t>
            </w:r>
            <w:r w:rsidRPr="002F0777">
              <w:rPr>
                <w:rStyle w:val="1"/>
                <w:sz w:val="13"/>
              </w:rPr>
              <w:t xml:space="preserve">постановление о снижении цены переданного на реализацию имущества на 15%  </w:t>
            </w:r>
            <w:r>
              <w:rPr>
                <w:rStyle w:val="1"/>
                <w:sz w:val="13"/>
              </w:rPr>
              <w:t>заместителя начальника отделения-заместителя старшего</w:t>
            </w:r>
            <w:r w:rsidRPr="002F0777">
              <w:rPr>
                <w:rStyle w:val="1"/>
                <w:sz w:val="13"/>
              </w:rPr>
              <w:t xml:space="preserve"> судебного пристава</w:t>
            </w:r>
            <w:r>
              <w:rPr>
                <w:rStyle w:val="1"/>
                <w:sz w:val="13"/>
              </w:rPr>
              <w:t xml:space="preserve"> ОСП по Октябрьскому</w:t>
            </w:r>
            <w:r w:rsidRPr="002F0777">
              <w:rPr>
                <w:rStyle w:val="1"/>
                <w:sz w:val="13"/>
              </w:rPr>
              <w:t xml:space="preserve"> району ГУФССП России по НСО –  </w:t>
            </w:r>
            <w:proofErr w:type="spellStart"/>
            <w:r>
              <w:rPr>
                <w:rStyle w:val="1"/>
                <w:sz w:val="13"/>
              </w:rPr>
              <w:t>Дорощук</w:t>
            </w:r>
            <w:proofErr w:type="spellEnd"/>
            <w:r>
              <w:rPr>
                <w:rStyle w:val="1"/>
                <w:sz w:val="13"/>
              </w:rPr>
              <w:t xml:space="preserve"> О.В.</w:t>
            </w:r>
            <w:r w:rsidRPr="002F0777">
              <w:rPr>
                <w:rStyle w:val="1"/>
                <w:sz w:val="13"/>
              </w:rPr>
              <w:t xml:space="preserve"> от </w:t>
            </w:r>
            <w:r>
              <w:rPr>
                <w:rStyle w:val="1"/>
                <w:sz w:val="13"/>
              </w:rPr>
              <w:t>18</w:t>
            </w:r>
            <w:r w:rsidRPr="002F0777">
              <w:rPr>
                <w:rStyle w:val="1"/>
                <w:sz w:val="13"/>
              </w:rPr>
              <w:t>.10.2024</w:t>
            </w:r>
            <w:r>
              <w:rPr>
                <w:rStyle w:val="1"/>
                <w:sz w:val="13"/>
              </w:rPr>
              <w:t>, уведомление о готовности к реализации арестованного имущества № 507 от</w:t>
            </w:r>
            <w:proofErr w:type="gramEnd"/>
            <w:r>
              <w:rPr>
                <w:rStyle w:val="1"/>
                <w:sz w:val="13"/>
              </w:rPr>
              <w:t xml:space="preserve"> 19.08.2024, должник – Сотников А.Ж.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F0777" w:rsidRDefault="002F0777" w:rsidP="00E31A43">
            <w:pPr>
              <w:contextualSpacing/>
              <w:jc w:val="center"/>
              <w:rPr>
                <w:sz w:val="13"/>
              </w:rPr>
            </w:pPr>
            <w:r w:rsidRPr="00F45CC4">
              <w:rPr>
                <w:rStyle w:val="1"/>
                <w:sz w:val="13"/>
              </w:rPr>
              <w:t>г. Новосибирск, ул. Б.</w:t>
            </w:r>
            <w:r>
              <w:rPr>
                <w:rStyle w:val="1"/>
                <w:sz w:val="13"/>
              </w:rPr>
              <w:t xml:space="preserve"> </w:t>
            </w:r>
            <w:r w:rsidRPr="00F45CC4">
              <w:rPr>
                <w:rStyle w:val="1"/>
                <w:sz w:val="13"/>
              </w:rPr>
              <w:t>Хмельницкого, д. 116/2, к.1.</w:t>
            </w:r>
            <w:r w:rsidRPr="00F45CC4">
              <w:t xml:space="preserve"> </w:t>
            </w:r>
            <w:r>
              <w:rPr>
                <w:rStyle w:val="1"/>
                <w:sz w:val="13"/>
              </w:rPr>
              <w:t>Ответственный хранитель – тел. 8(</w:t>
            </w:r>
            <w:r w:rsidRPr="00F45CC4">
              <w:rPr>
                <w:rStyle w:val="1"/>
                <w:sz w:val="13"/>
              </w:rPr>
              <w:t>913</w:t>
            </w:r>
            <w:r>
              <w:rPr>
                <w:rStyle w:val="1"/>
                <w:sz w:val="13"/>
              </w:rPr>
              <w:t>)-</w:t>
            </w:r>
            <w:r w:rsidRPr="00F45CC4">
              <w:rPr>
                <w:rStyle w:val="1"/>
                <w:sz w:val="13"/>
              </w:rPr>
              <w:t>061</w:t>
            </w:r>
            <w:r>
              <w:rPr>
                <w:rStyle w:val="1"/>
                <w:sz w:val="13"/>
              </w:rPr>
              <w:t>-</w:t>
            </w:r>
            <w:r w:rsidRPr="00F45CC4">
              <w:rPr>
                <w:rStyle w:val="1"/>
                <w:sz w:val="13"/>
              </w:rPr>
              <w:t>43</w:t>
            </w:r>
            <w:r>
              <w:rPr>
                <w:rStyle w:val="1"/>
                <w:sz w:val="13"/>
              </w:rPr>
              <w:t>-</w:t>
            </w:r>
            <w:r w:rsidRPr="00F45CC4">
              <w:rPr>
                <w:rStyle w:val="1"/>
                <w:sz w:val="13"/>
              </w:rPr>
              <w:t>78</w:t>
            </w:r>
            <w:r>
              <w:rPr>
                <w:rStyle w:val="1"/>
                <w:sz w:val="13"/>
              </w:rPr>
              <w:t>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F0777" w:rsidRDefault="002F0777" w:rsidP="002472E1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790 500,00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777" w:rsidRPr="00781451" w:rsidRDefault="002F0777" w:rsidP="00781451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08</w:t>
            </w:r>
            <w:r w:rsidRPr="00781451">
              <w:rPr>
                <w:sz w:val="13"/>
              </w:rPr>
              <w:t>.11.2024</w:t>
            </w:r>
          </w:p>
          <w:p w:rsidR="002F0777" w:rsidRDefault="002F0777" w:rsidP="007758AF">
            <w:pPr>
              <w:contextualSpacing/>
              <w:jc w:val="center"/>
              <w:rPr>
                <w:sz w:val="13"/>
              </w:rPr>
            </w:pPr>
            <w:r w:rsidRPr="00781451">
              <w:rPr>
                <w:sz w:val="13"/>
              </w:rPr>
              <w:t>0</w:t>
            </w:r>
            <w:r>
              <w:rPr>
                <w:sz w:val="13"/>
              </w:rPr>
              <w:t>8</w:t>
            </w:r>
            <w:r w:rsidRPr="00781451">
              <w:rPr>
                <w:sz w:val="13"/>
              </w:rPr>
              <w:t xml:space="preserve"> час.</w:t>
            </w:r>
            <w:r>
              <w:rPr>
                <w:sz w:val="13"/>
              </w:rPr>
              <w:t>0</w:t>
            </w:r>
            <w:r w:rsidRPr="00781451">
              <w:rPr>
                <w:sz w:val="13"/>
              </w:rPr>
              <w:t>0 мин.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F0777" w:rsidRDefault="002F0777" w:rsidP="006F7FF2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118 575,00</w:t>
            </w:r>
          </w:p>
        </w:tc>
      </w:tr>
      <w:tr w:rsidR="0030765F" w:rsidTr="00966429">
        <w:trPr>
          <w:trHeight w:val="66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0765F" w:rsidRPr="0030765F" w:rsidRDefault="0030765F" w:rsidP="007758AF">
            <w:pPr>
              <w:contextualSpacing/>
              <w:rPr>
                <w:b/>
                <w:sz w:val="13"/>
              </w:rPr>
            </w:pPr>
            <w:r w:rsidRPr="0030765F">
              <w:rPr>
                <w:b/>
                <w:sz w:val="13"/>
              </w:rPr>
              <w:t xml:space="preserve">Срок приема заявок: с </w:t>
            </w:r>
            <w:r w:rsidR="007758AF">
              <w:rPr>
                <w:b/>
                <w:sz w:val="13"/>
              </w:rPr>
              <w:t>23</w:t>
            </w:r>
            <w:r w:rsidR="00B12579">
              <w:rPr>
                <w:b/>
                <w:sz w:val="13"/>
              </w:rPr>
              <w:t>.10</w:t>
            </w:r>
            <w:r w:rsidRPr="0030765F">
              <w:rPr>
                <w:b/>
                <w:sz w:val="13"/>
              </w:rPr>
              <w:t xml:space="preserve">.2024 с 16:00 (время Московское) по </w:t>
            </w:r>
            <w:r w:rsidR="007758AF">
              <w:rPr>
                <w:b/>
                <w:sz w:val="13"/>
              </w:rPr>
              <w:t>05</w:t>
            </w:r>
            <w:r w:rsidR="00B12579">
              <w:rPr>
                <w:b/>
                <w:sz w:val="13"/>
              </w:rPr>
              <w:t>.11</w:t>
            </w:r>
            <w:r w:rsidRPr="0030765F">
              <w:rPr>
                <w:b/>
                <w:sz w:val="13"/>
              </w:rPr>
              <w:t>.2024 (включительно) до 16:00 (время Московское).</w:t>
            </w:r>
          </w:p>
        </w:tc>
      </w:tr>
      <w:tr w:rsidR="0030765F" w:rsidTr="00CB6AC6">
        <w:trPr>
          <w:trHeight w:val="75"/>
        </w:trPr>
        <w:tc>
          <w:tcPr>
            <w:tcW w:w="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0765F" w:rsidRDefault="0030765F" w:rsidP="0030765F">
            <w:pPr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15505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0765F" w:rsidRDefault="0030765F" w:rsidP="007758AF">
            <w:pPr>
              <w:contextualSpacing/>
              <w:jc w:val="center"/>
              <w:rPr>
                <w:sz w:val="13"/>
              </w:rPr>
            </w:pPr>
            <w:r>
              <w:rPr>
                <w:b/>
                <w:sz w:val="13"/>
              </w:rPr>
              <w:t xml:space="preserve">Дата и время подведения итогов приема заявок – с </w:t>
            </w:r>
            <w:r w:rsidR="007758AF">
              <w:rPr>
                <w:b/>
                <w:sz w:val="13"/>
              </w:rPr>
              <w:t>26.11</w:t>
            </w:r>
            <w:r>
              <w:rPr>
                <w:b/>
                <w:sz w:val="13"/>
              </w:rPr>
              <w:t xml:space="preserve">.2024 с </w:t>
            </w:r>
            <w:r w:rsidR="00BA3E70">
              <w:rPr>
                <w:b/>
                <w:sz w:val="13"/>
              </w:rPr>
              <w:t>06</w:t>
            </w:r>
            <w:r>
              <w:rPr>
                <w:b/>
                <w:sz w:val="13"/>
              </w:rPr>
              <w:t xml:space="preserve"> час. 00 мин. по </w:t>
            </w:r>
            <w:r w:rsidR="007758AF">
              <w:rPr>
                <w:b/>
                <w:sz w:val="13"/>
              </w:rPr>
              <w:t>27.11</w:t>
            </w:r>
            <w:r>
              <w:rPr>
                <w:b/>
                <w:sz w:val="13"/>
              </w:rPr>
              <w:t xml:space="preserve">.2024 до </w:t>
            </w:r>
            <w:r w:rsidR="00BA3E70">
              <w:rPr>
                <w:b/>
                <w:sz w:val="13"/>
              </w:rPr>
              <w:t>14</w:t>
            </w:r>
            <w:r>
              <w:rPr>
                <w:b/>
                <w:sz w:val="13"/>
              </w:rPr>
              <w:t xml:space="preserve"> час. 00 мин (время Московское)</w:t>
            </w:r>
          </w:p>
        </w:tc>
      </w:tr>
      <w:tr w:rsidR="009C3B23" w:rsidTr="007758AF">
        <w:trPr>
          <w:trHeight w:val="767"/>
        </w:trPr>
        <w:tc>
          <w:tcPr>
            <w:tcW w:w="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C3B23" w:rsidRPr="00B12579" w:rsidRDefault="009C3B23" w:rsidP="006F7FF2">
            <w:pPr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  <w:p w:rsidR="009C3B23" w:rsidRPr="0030407F" w:rsidRDefault="009C3B23" w:rsidP="006F7FF2">
            <w:pPr>
              <w:contextualSpacing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C3B23" w:rsidRPr="00976244" w:rsidRDefault="009C3B23" w:rsidP="00E31A43">
            <w:pPr>
              <w:contextualSpacing/>
              <w:jc w:val="center"/>
              <w:rPr>
                <w:rStyle w:val="1"/>
                <w:sz w:val="13"/>
              </w:rPr>
            </w:pPr>
            <w:r w:rsidRPr="00976244">
              <w:rPr>
                <w:rStyle w:val="1"/>
                <w:sz w:val="13"/>
              </w:rPr>
              <w:t xml:space="preserve">Комбайн зерноуборочный самоходный Енисей 1200 1 НМ-165К, 2007 </w:t>
            </w:r>
            <w:proofErr w:type="spellStart"/>
            <w:r w:rsidRPr="00976244">
              <w:rPr>
                <w:rStyle w:val="1"/>
                <w:sz w:val="13"/>
              </w:rPr>
              <w:t>г.в</w:t>
            </w:r>
            <w:proofErr w:type="spellEnd"/>
            <w:r w:rsidRPr="00976244">
              <w:rPr>
                <w:rStyle w:val="1"/>
                <w:sz w:val="13"/>
              </w:rPr>
              <w:t xml:space="preserve">., </w:t>
            </w:r>
            <w:proofErr w:type="gramStart"/>
            <w:r w:rsidRPr="00976244">
              <w:rPr>
                <w:rStyle w:val="1"/>
                <w:sz w:val="13"/>
              </w:rPr>
              <w:t>г</w:t>
            </w:r>
            <w:proofErr w:type="gramEnd"/>
            <w:r w:rsidRPr="00976244">
              <w:rPr>
                <w:rStyle w:val="1"/>
                <w:sz w:val="13"/>
              </w:rPr>
              <w:t xml:space="preserve">/н </w:t>
            </w:r>
          </w:p>
          <w:p w:rsidR="009C3B23" w:rsidRDefault="009C3B23" w:rsidP="00E31A43">
            <w:pPr>
              <w:contextualSpacing/>
              <w:jc w:val="center"/>
              <w:rPr>
                <w:sz w:val="13"/>
              </w:rPr>
            </w:pPr>
            <w:r w:rsidRPr="00976244">
              <w:rPr>
                <w:rStyle w:val="1"/>
                <w:sz w:val="13"/>
              </w:rPr>
              <w:t xml:space="preserve">8755НО54, заводской </w:t>
            </w:r>
            <w:r>
              <w:rPr>
                <w:rStyle w:val="1"/>
                <w:sz w:val="13"/>
              </w:rPr>
              <w:t>№</w:t>
            </w:r>
            <w:r w:rsidRPr="00976244">
              <w:rPr>
                <w:rStyle w:val="1"/>
                <w:sz w:val="13"/>
              </w:rPr>
              <w:t>: 196502</w:t>
            </w:r>
            <w:r w:rsidRPr="005D3BE4">
              <w:rPr>
                <w:rStyle w:val="1"/>
                <w:sz w:val="13"/>
              </w:rPr>
              <w:t xml:space="preserve"> </w:t>
            </w:r>
            <w:r>
              <w:rPr>
                <w:rStyle w:val="1"/>
                <w:sz w:val="13"/>
              </w:rPr>
              <w:t>(арест, повтор)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C3B23" w:rsidRPr="00976244" w:rsidRDefault="009C3B23" w:rsidP="00E31A43">
            <w:pPr>
              <w:contextualSpacing/>
              <w:jc w:val="center"/>
              <w:rPr>
                <w:rStyle w:val="1"/>
                <w:sz w:val="13"/>
              </w:rPr>
            </w:pPr>
            <w:proofErr w:type="gramStart"/>
            <w:r>
              <w:rPr>
                <w:rStyle w:val="1"/>
                <w:sz w:val="13"/>
              </w:rPr>
              <w:t>Постановление о передаче арестованного имущества на торги судебного пристава-исполнителя СОСП по Новосибирской области ГМУ ФССП России</w:t>
            </w:r>
            <w:r w:rsidR="00551D4D">
              <w:rPr>
                <w:rStyle w:val="1"/>
                <w:sz w:val="13"/>
              </w:rPr>
              <w:t xml:space="preserve"> </w:t>
            </w:r>
            <w:r>
              <w:rPr>
                <w:rStyle w:val="1"/>
                <w:sz w:val="13"/>
              </w:rPr>
              <w:t>– Фильченко С.В., от 07.08.2024,</w:t>
            </w:r>
            <w:r w:rsidRPr="0059181F">
              <w:rPr>
                <w:rStyle w:val="1"/>
                <w:sz w:val="13"/>
              </w:rPr>
              <w:t xml:space="preserve"> </w:t>
            </w:r>
            <w:r w:rsidR="00551D4D" w:rsidRPr="00551D4D">
              <w:rPr>
                <w:rStyle w:val="1"/>
                <w:sz w:val="13"/>
              </w:rPr>
              <w:t>постановление о снижении цены переданного на реализацию имущества на 15%  начальника отделения</w:t>
            </w:r>
            <w:r w:rsidR="00551D4D">
              <w:rPr>
                <w:rStyle w:val="1"/>
                <w:sz w:val="13"/>
              </w:rPr>
              <w:t xml:space="preserve"> </w:t>
            </w:r>
            <w:r w:rsidR="00551D4D" w:rsidRPr="00551D4D">
              <w:rPr>
                <w:rStyle w:val="1"/>
                <w:sz w:val="13"/>
              </w:rPr>
              <w:t xml:space="preserve">- старшего судебного пристава СОСП по Новосибирской области ГМУ ФССП России –  </w:t>
            </w:r>
            <w:proofErr w:type="spellStart"/>
            <w:r w:rsidR="00551D4D">
              <w:rPr>
                <w:rStyle w:val="1"/>
                <w:sz w:val="13"/>
              </w:rPr>
              <w:t>Путиева</w:t>
            </w:r>
            <w:proofErr w:type="spellEnd"/>
            <w:r w:rsidR="00551D4D">
              <w:rPr>
                <w:rStyle w:val="1"/>
                <w:sz w:val="13"/>
              </w:rPr>
              <w:t xml:space="preserve"> И.А.</w:t>
            </w:r>
            <w:r w:rsidR="00551D4D" w:rsidRPr="00551D4D">
              <w:rPr>
                <w:rStyle w:val="1"/>
                <w:sz w:val="13"/>
              </w:rPr>
              <w:t xml:space="preserve"> от </w:t>
            </w:r>
            <w:r w:rsidR="00551D4D">
              <w:rPr>
                <w:rStyle w:val="1"/>
                <w:sz w:val="13"/>
              </w:rPr>
              <w:t>09</w:t>
            </w:r>
            <w:r w:rsidR="00551D4D" w:rsidRPr="00551D4D">
              <w:rPr>
                <w:rStyle w:val="1"/>
                <w:sz w:val="13"/>
              </w:rPr>
              <w:t>.10.2024,</w:t>
            </w:r>
            <w:r>
              <w:rPr>
                <w:rStyle w:val="1"/>
                <w:sz w:val="13"/>
              </w:rPr>
              <w:t xml:space="preserve">уведомление о готовности к реализации арестованного имущества № 16 от 07.08.2024, должник – </w:t>
            </w:r>
            <w:r w:rsidRPr="00976244">
              <w:rPr>
                <w:rStyle w:val="1"/>
                <w:sz w:val="13"/>
              </w:rPr>
              <w:t>Федеральное</w:t>
            </w:r>
            <w:proofErr w:type="gramEnd"/>
          </w:p>
          <w:p w:rsidR="009C3B23" w:rsidRPr="00976244" w:rsidRDefault="009C3B23" w:rsidP="00E31A43">
            <w:pPr>
              <w:contextualSpacing/>
              <w:jc w:val="center"/>
              <w:rPr>
                <w:rStyle w:val="1"/>
                <w:sz w:val="13"/>
              </w:rPr>
            </w:pPr>
            <w:r w:rsidRPr="00976244">
              <w:rPr>
                <w:rStyle w:val="1"/>
                <w:sz w:val="13"/>
              </w:rPr>
              <w:t>государственное бюджетное учреждение науки Сибирский федеральный научный центр</w:t>
            </w:r>
          </w:p>
          <w:p w:rsidR="009C3B23" w:rsidRDefault="009C3B23" w:rsidP="00E31A43">
            <w:pPr>
              <w:contextualSpacing/>
              <w:jc w:val="center"/>
              <w:rPr>
                <w:sz w:val="13"/>
              </w:rPr>
            </w:pPr>
            <w:r w:rsidRPr="00976244">
              <w:rPr>
                <w:rStyle w:val="1"/>
                <w:sz w:val="13"/>
              </w:rPr>
              <w:t>Агро биотехн</w:t>
            </w:r>
            <w:r>
              <w:rPr>
                <w:rStyle w:val="1"/>
                <w:sz w:val="13"/>
              </w:rPr>
              <w:t>ологии Российской академии наук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C3B23" w:rsidRDefault="009C3B23" w:rsidP="00E31A43">
            <w:pPr>
              <w:contextualSpacing/>
              <w:jc w:val="center"/>
              <w:rPr>
                <w:sz w:val="13"/>
              </w:rPr>
            </w:pPr>
            <w:proofErr w:type="gramStart"/>
            <w:r>
              <w:rPr>
                <w:rStyle w:val="1"/>
                <w:sz w:val="13"/>
              </w:rPr>
              <w:t>Новосибирская</w:t>
            </w:r>
            <w:proofErr w:type="gramEnd"/>
            <w:r>
              <w:rPr>
                <w:rStyle w:val="1"/>
                <w:sz w:val="13"/>
              </w:rPr>
              <w:t xml:space="preserve"> обл., Новосибирский р-н, </w:t>
            </w:r>
            <w:proofErr w:type="spellStart"/>
            <w:r>
              <w:rPr>
                <w:rStyle w:val="1"/>
                <w:sz w:val="13"/>
              </w:rPr>
              <w:t>р.п</w:t>
            </w:r>
            <w:proofErr w:type="spellEnd"/>
            <w:r>
              <w:rPr>
                <w:rStyle w:val="1"/>
                <w:sz w:val="13"/>
              </w:rPr>
              <w:t xml:space="preserve">. </w:t>
            </w:r>
            <w:proofErr w:type="spellStart"/>
            <w:r>
              <w:rPr>
                <w:rStyle w:val="1"/>
                <w:sz w:val="13"/>
              </w:rPr>
              <w:t>Краснообск</w:t>
            </w:r>
            <w:proofErr w:type="spellEnd"/>
            <w:r>
              <w:rPr>
                <w:rStyle w:val="1"/>
                <w:sz w:val="13"/>
              </w:rPr>
              <w:t xml:space="preserve">. </w:t>
            </w:r>
            <w:r w:rsidRPr="00A1381C">
              <w:rPr>
                <w:sz w:val="13"/>
              </w:rPr>
              <w:t>Ответственный хранитель – тел. 8(9</w:t>
            </w:r>
            <w:r>
              <w:rPr>
                <w:sz w:val="13"/>
              </w:rPr>
              <w:t>1</w:t>
            </w:r>
            <w:r w:rsidRPr="00A1381C">
              <w:rPr>
                <w:sz w:val="13"/>
              </w:rPr>
              <w:t>3)-</w:t>
            </w:r>
            <w:r>
              <w:rPr>
                <w:sz w:val="13"/>
              </w:rPr>
              <w:t>452</w:t>
            </w:r>
            <w:r w:rsidRPr="00A1381C">
              <w:rPr>
                <w:sz w:val="13"/>
              </w:rPr>
              <w:t>-</w:t>
            </w:r>
            <w:r>
              <w:rPr>
                <w:sz w:val="13"/>
              </w:rPr>
              <w:t>82</w:t>
            </w:r>
            <w:r w:rsidRPr="00A1381C">
              <w:rPr>
                <w:sz w:val="13"/>
              </w:rPr>
              <w:t>-</w:t>
            </w:r>
            <w:r>
              <w:rPr>
                <w:sz w:val="13"/>
              </w:rPr>
              <w:t>57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C3B23" w:rsidRDefault="009C3B23" w:rsidP="005A5E94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488 665,00</w:t>
            </w:r>
          </w:p>
          <w:p w:rsidR="009C3B23" w:rsidRDefault="009C3B23" w:rsidP="005A5E94">
            <w:pPr>
              <w:contextualSpacing/>
              <w:jc w:val="center"/>
              <w:rPr>
                <w:sz w:val="13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B23" w:rsidRDefault="009C3B23" w:rsidP="006F7FF2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28.11.2024</w:t>
            </w:r>
          </w:p>
          <w:p w:rsidR="009C3B23" w:rsidRDefault="009C3B23" w:rsidP="004B0E16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07 час.00 мин.</w:t>
            </w:r>
          </w:p>
          <w:p w:rsidR="009C3B23" w:rsidRDefault="009C3B23" w:rsidP="00615E78">
            <w:pPr>
              <w:contextualSpacing/>
              <w:jc w:val="center"/>
              <w:rPr>
                <w:sz w:val="13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C3B23" w:rsidRDefault="009C3B23" w:rsidP="00C52811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244 332,50</w:t>
            </w:r>
          </w:p>
          <w:p w:rsidR="009C3B23" w:rsidRDefault="009C3B23" w:rsidP="00C52811">
            <w:pPr>
              <w:contextualSpacing/>
              <w:jc w:val="center"/>
              <w:rPr>
                <w:sz w:val="13"/>
              </w:rPr>
            </w:pPr>
          </w:p>
        </w:tc>
      </w:tr>
      <w:tr w:rsidR="009C3B23" w:rsidTr="007758AF">
        <w:trPr>
          <w:trHeight w:val="169"/>
        </w:trPr>
        <w:tc>
          <w:tcPr>
            <w:tcW w:w="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C3B23" w:rsidRDefault="009C3B23" w:rsidP="006F7FF2">
            <w:pPr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C3B23" w:rsidRDefault="009C3B23" w:rsidP="00E31A43">
            <w:pPr>
              <w:contextualSpacing/>
              <w:jc w:val="center"/>
              <w:rPr>
                <w:sz w:val="13"/>
              </w:rPr>
            </w:pPr>
            <w:r>
              <w:rPr>
                <w:rStyle w:val="1"/>
                <w:sz w:val="13"/>
              </w:rPr>
              <w:t xml:space="preserve">Автомобиль </w:t>
            </w:r>
            <w:r w:rsidRPr="00FC51C1">
              <w:rPr>
                <w:rStyle w:val="1"/>
                <w:sz w:val="13"/>
              </w:rPr>
              <w:t xml:space="preserve">Мицубиси </w:t>
            </w:r>
            <w:proofErr w:type="spellStart"/>
            <w:r w:rsidRPr="00FC51C1">
              <w:rPr>
                <w:rStyle w:val="1"/>
                <w:sz w:val="13"/>
              </w:rPr>
              <w:t>Паджеро</w:t>
            </w:r>
            <w:proofErr w:type="spellEnd"/>
            <w:r w:rsidRPr="00FC51C1">
              <w:rPr>
                <w:rStyle w:val="1"/>
                <w:sz w:val="13"/>
              </w:rPr>
              <w:t xml:space="preserve"> 3,0 L</w:t>
            </w:r>
            <w:r>
              <w:rPr>
                <w:rStyle w:val="1"/>
                <w:sz w:val="13"/>
              </w:rPr>
              <w:t xml:space="preserve">WB, 2012 </w:t>
            </w:r>
            <w:proofErr w:type="spellStart"/>
            <w:r>
              <w:rPr>
                <w:rStyle w:val="1"/>
                <w:sz w:val="13"/>
              </w:rPr>
              <w:t>г.в</w:t>
            </w:r>
            <w:proofErr w:type="spellEnd"/>
            <w:r>
              <w:rPr>
                <w:rStyle w:val="1"/>
                <w:sz w:val="13"/>
              </w:rPr>
              <w:t>., г/н В156</w:t>
            </w:r>
            <w:r w:rsidRPr="00FC51C1">
              <w:rPr>
                <w:rStyle w:val="1"/>
                <w:sz w:val="13"/>
              </w:rPr>
              <w:t>ВВ 54, VIN: JMBLYV93WDJ002401</w:t>
            </w:r>
            <w:r w:rsidRPr="00CF78A0">
              <w:rPr>
                <w:rStyle w:val="1"/>
                <w:sz w:val="13"/>
              </w:rPr>
              <w:t xml:space="preserve"> </w:t>
            </w:r>
            <w:r>
              <w:rPr>
                <w:rStyle w:val="1"/>
                <w:sz w:val="13"/>
              </w:rPr>
              <w:t>(арест, повтор)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C3B23" w:rsidRDefault="009C3B23" w:rsidP="00551D4D">
            <w:pPr>
              <w:contextualSpacing/>
              <w:jc w:val="center"/>
              <w:rPr>
                <w:sz w:val="13"/>
              </w:rPr>
            </w:pPr>
            <w:proofErr w:type="gramStart"/>
            <w:r w:rsidRPr="00FC51C1">
              <w:rPr>
                <w:rStyle w:val="1"/>
                <w:sz w:val="13"/>
              </w:rPr>
              <w:t xml:space="preserve">Постановление о передаче арестованного имущества на торги </w:t>
            </w:r>
            <w:r>
              <w:rPr>
                <w:rStyle w:val="1"/>
                <w:sz w:val="13"/>
              </w:rPr>
              <w:t>ведущего с</w:t>
            </w:r>
            <w:r w:rsidRPr="00FC51C1">
              <w:rPr>
                <w:rStyle w:val="1"/>
                <w:sz w:val="13"/>
              </w:rPr>
              <w:t>удебного пристава-исполнителя СОСП по Новосибирской области ГМУ ФССП России</w:t>
            </w:r>
            <w:r>
              <w:rPr>
                <w:rStyle w:val="1"/>
                <w:sz w:val="13"/>
              </w:rPr>
              <w:t xml:space="preserve"> </w:t>
            </w:r>
            <w:r w:rsidRPr="00FC51C1">
              <w:rPr>
                <w:rStyle w:val="1"/>
                <w:sz w:val="13"/>
              </w:rPr>
              <w:t xml:space="preserve">– </w:t>
            </w:r>
            <w:proofErr w:type="spellStart"/>
            <w:r>
              <w:rPr>
                <w:rStyle w:val="1"/>
                <w:sz w:val="13"/>
              </w:rPr>
              <w:t>Лининской</w:t>
            </w:r>
            <w:proofErr w:type="spellEnd"/>
            <w:r>
              <w:rPr>
                <w:rStyle w:val="1"/>
                <w:sz w:val="13"/>
              </w:rPr>
              <w:t xml:space="preserve"> М.В.</w:t>
            </w:r>
            <w:r w:rsidRPr="00FC51C1">
              <w:rPr>
                <w:rStyle w:val="1"/>
                <w:sz w:val="13"/>
              </w:rPr>
              <w:t xml:space="preserve">, от </w:t>
            </w:r>
            <w:r>
              <w:rPr>
                <w:rStyle w:val="1"/>
                <w:sz w:val="13"/>
              </w:rPr>
              <w:t>16</w:t>
            </w:r>
            <w:r w:rsidRPr="00FC51C1">
              <w:rPr>
                <w:rStyle w:val="1"/>
                <w:sz w:val="13"/>
              </w:rPr>
              <w:t>.08.2024,</w:t>
            </w:r>
            <w:r w:rsidR="00551D4D">
              <w:t xml:space="preserve"> </w:t>
            </w:r>
            <w:r w:rsidR="00551D4D" w:rsidRPr="00551D4D">
              <w:rPr>
                <w:rStyle w:val="1"/>
                <w:sz w:val="13"/>
              </w:rPr>
              <w:t xml:space="preserve">постановление о снижении цены переданного на реализацию имущества на 15%  </w:t>
            </w:r>
            <w:r w:rsidR="00551D4D">
              <w:rPr>
                <w:rStyle w:val="1"/>
                <w:sz w:val="13"/>
              </w:rPr>
              <w:t xml:space="preserve">ведущего судебного пристава-исполнителя </w:t>
            </w:r>
            <w:r w:rsidR="00551D4D" w:rsidRPr="00551D4D">
              <w:rPr>
                <w:rStyle w:val="1"/>
                <w:sz w:val="13"/>
              </w:rPr>
              <w:t xml:space="preserve"> СОСП по Новосибирской области ГМУ ФССП России –  </w:t>
            </w:r>
            <w:proofErr w:type="spellStart"/>
            <w:r w:rsidR="00551D4D">
              <w:rPr>
                <w:rStyle w:val="1"/>
                <w:sz w:val="13"/>
              </w:rPr>
              <w:t>Лининской</w:t>
            </w:r>
            <w:proofErr w:type="spellEnd"/>
            <w:r w:rsidR="00551D4D">
              <w:rPr>
                <w:rStyle w:val="1"/>
                <w:sz w:val="13"/>
              </w:rPr>
              <w:t xml:space="preserve"> М.В.</w:t>
            </w:r>
            <w:r w:rsidR="00551D4D" w:rsidRPr="00551D4D">
              <w:rPr>
                <w:rStyle w:val="1"/>
                <w:sz w:val="13"/>
              </w:rPr>
              <w:t xml:space="preserve"> от </w:t>
            </w:r>
            <w:r w:rsidR="00551D4D">
              <w:rPr>
                <w:rStyle w:val="1"/>
                <w:sz w:val="13"/>
              </w:rPr>
              <w:t>10</w:t>
            </w:r>
            <w:r w:rsidR="00551D4D" w:rsidRPr="00551D4D">
              <w:rPr>
                <w:rStyle w:val="1"/>
                <w:sz w:val="13"/>
              </w:rPr>
              <w:t>.10.2024,</w:t>
            </w:r>
            <w:r w:rsidRPr="00FC51C1">
              <w:rPr>
                <w:rStyle w:val="1"/>
                <w:sz w:val="13"/>
              </w:rPr>
              <w:t xml:space="preserve"> уведомление о готовности к реализации арестованного имущества № 1</w:t>
            </w:r>
            <w:r>
              <w:rPr>
                <w:rStyle w:val="1"/>
                <w:sz w:val="13"/>
              </w:rPr>
              <w:t>9</w:t>
            </w:r>
            <w:r w:rsidRPr="00FC51C1">
              <w:rPr>
                <w:rStyle w:val="1"/>
                <w:sz w:val="13"/>
              </w:rPr>
              <w:t xml:space="preserve"> от </w:t>
            </w:r>
            <w:r>
              <w:rPr>
                <w:rStyle w:val="1"/>
                <w:sz w:val="13"/>
              </w:rPr>
              <w:t>16</w:t>
            </w:r>
            <w:r w:rsidRPr="00FC51C1">
              <w:rPr>
                <w:rStyle w:val="1"/>
                <w:sz w:val="13"/>
              </w:rPr>
              <w:t>.08.2024, должник –</w:t>
            </w:r>
            <w:r>
              <w:rPr>
                <w:rStyle w:val="1"/>
                <w:sz w:val="13"/>
              </w:rPr>
              <w:t xml:space="preserve"> </w:t>
            </w:r>
            <w:proofErr w:type="spellStart"/>
            <w:r>
              <w:rPr>
                <w:rStyle w:val="1"/>
                <w:sz w:val="13"/>
              </w:rPr>
              <w:t>Заливин</w:t>
            </w:r>
            <w:proofErr w:type="spellEnd"/>
            <w:r>
              <w:rPr>
                <w:rStyle w:val="1"/>
                <w:sz w:val="13"/>
              </w:rPr>
              <w:t xml:space="preserve"> А.</w:t>
            </w:r>
            <w:proofErr w:type="gramEnd"/>
            <w:r>
              <w:rPr>
                <w:rStyle w:val="1"/>
                <w:sz w:val="13"/>
              </w:rPr>
              <w:t>В.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C3B23" w:rsidRDefault="009C3B23" w:rsidP="00E31A43">
            <w:pPr>
              <w:contextualSpacing/>
              <w:jc w:val="center"/>
              <w:rPr>
                <w:sz w:val="13"/>
              </w:rPr>
            </w:pPr>
            <w:r>
              <w:rPr>
                <w:rStyle w:val="1"/>
                <w:sz w:val="13"/>
              </w:rPr>
              <w:t>г. Новосибирск, ул. Ватутина, д. 50.</w:t>
            </w:r>
            <w:r>
              <w:t xml:space="preserve"> </w:t>
            </w:r>
            <w:r w:rsidRPr="00A1381C">
              <w:rPr>
                <w:rStyle w:val="1"/>
                <w:sz w:val="13"/>
              </w:rPr>
              <w:t>Ответственный хранитель – тел. 8(</w:t>
            </w:r>
            <w:r>
              <w:rPr>
                <w:rStyle w:val="1"/>
                <w:sz w:val="13"/>
              </w:rPr>
              <w:t>903</w:t>
            </w:r>
            <w:r w:rsidRPr="00A1381C">
              <w:rPr>
                <w:rStyle w:val="1"/>
                <w:sz w:val="13"/>
              </w:rPr>
              <w:t>)-</w:t>
            </w:r>
            <w:r>
              <w:rPr>
                <w:rStyle w:val="1"/>
                <w:sz w:val="13"/>
              </w:rPr>
              <w:t>936</w:t>
            </w:r>
            <w:r w:rsidRPr="00A1381C">
              <w:rPr>
                <w:rStyle w:val="1"/>
                <w:sz w:val="13"/>
              </w:rPr>
              <w:t>-</w:t>
            </w:r>
            <w:r>
              <w:rPr>
                <w:rStyle w:val="1"/>
                <w:sz w:val="13"/>
              </w:rPr>
              <w:t>88</w:t>
            </w:r>
            <w:r w:rsidRPr="00A1381C">
              <w:rPr>
                <w:rStyle w:val="1"/>
                <w:sz w:val="13"/>
              </w:rPr>
              <w:t>-</w:t>
            </w:r>
            <w:r>
              <w:rPr>
                <w:rStyle w:val="1"/>
                <w:sz w:val="13"/>
              </w:rPr>
              <w:t>80.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C3B23" w:rsidRDefault="000C56D5" w:rsidP="005A5E94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1 454 350,00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B23" w:rsidRPr="007758AF" w:rsidRDefault="009C3B23" w:rsidP="007758AF">
            <w:pPr>
              <w:contextualSpacing/>
              <w:jc w:val="center"/>
              <w:rPr>
                <w:sz w:val="13"/>
              </w:rPr>
            </w:pPr>
            <w:r w:rsidRPr="007758AF">
              <w:rPr>
                <w:sz w:val="13"/>
              </w:rPr>
              <w:t>28.11.2024</w:t>
            </w:r>
          </w:p>
          <w:p w:rsidR="009C3B23" w:rsidRDefault="009C3B23" w:rsidP="007758AF">
            <w:pPr>
              <w:contextualSpacing/>
              <w:jc w:val="center"/>
              <w:rPr>
                <w:sz w:val="13"/>
              </w:rPr>
            </w:pPr>
            <w:r w:rsidRPr="007758AF">
              <w:rPr>
                <w:sz w:val="13"/>
              </w:rPr>
              <w:t>07 час.</w:t>
            </w:r>
            <w:r>
              <w:rPr>
                <w:sz w:val="13"/>
              </w:rPr>
              <w:t>1</w:t>
            </w:r>
            <w:r w:rsidRPr="007758AF">
              <w:rPr>
                <w:sz w:val="13"/>
              </w:rPr>
              <w:t>0 мин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C3B23" w:rsidRDefault="000C56D5" w:rsidP="00C52811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218 152,50</w:t>
            </w:r>
          </w:p>
        </w:tc>
      </w:tr>
      <w:tr w:rsidR="002F0777" w:rsidTr="007758AF">
        <w:trPr>
          <w:trHeight w:val="56"/>
        </w:trPr>
        <w:tc>
          <w:tcPr>
            <w:tcW w:w="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F0777" w:rsidRDefault="002F0777" w:rsidP="006F7FF2">
            <w:pPr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F0777" w:rsidRDefault="002F0777" w:rsidP="00E31A43">
            <w:pPr>
              <w:contextualSpacing/>
              <w:jc w:val="center"/>
              <w:rPr>
                <w:sz w:val="13"/>
              </w:rPr>
            </w:pPr>
            <w:r w:rsidRPr="00BD2625">
              <w:rPr>
                <w:rStyle w:val="1"/>
                <w:sz w:val="13"/>
              </w:rPr>
              <w:t xml:space="preserve">Автомобиль Пежо Боксер, 2017 </w:t>
            </w:r>
            <w:proofErr w:type="spellStart"/>
            <w:r w:rsidRPr="00BD2625">
              <w:rPr>
                <w:rStyle w:val="1"/>
                <w:sz w:val="13"/>
              </w:rPr>
              <w:t>г.в</w:t>
            </w:r>
            <w:proofErr w:type="spellEnd"/>
            <w:r w:rsidRPr="00BD2625">
              <w:rPr>
                <w:rStyle w:val="1"/>
                <w:sz w:val="13"/>
              </w:rPr>
              <w:t xml:space="preserve">., </w:t>
            </w:r>
            <w:proofErr w:type="gramStart"/>
            <w:r w:rsidRPr="00BD2625">
              <w:rPr>
                <w:rStyle w:val="1"/>
                <w:sz w:val="13"/>
              </w:rPr>
              <w:t>г</w:t>
            </w:r>
            <w:proofErr w:type="gramEnd"/>
            <w:r w:rsidRPr="00BD2625">
              <w:rPr>
                <w:rStyle w:val="1"/>
                <w:sz w:val="13"/>
              </w:rPr>
              <w:t xml:space="preserve">/н Н940ВЕ154, VIN: VF3YCZMFC12F70206 </w:t>
            </w:r>
            <w:r>
              <w:rPr>
                <w:rStyle w:val="1"/>
                <w:sz w:val="13"/>
              </w:rPr>
              <w:t>(арест, повтор)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F0777" w:rsidRDefault="002F0777" w:rsidP="00551D4D">
            <w:pPr>
              <w:contextualSpacing/>
              <w:jc w:val="center"/>
              <w:rPr>
                <w:sz w:val="13"/>
              </w:rPr>
            </w:pPr>
            <w:proofErr w:type="gramStart"/>
            <w:r w:rsidRPr="00BD2625">
              <w:rPr>
                <w:rStyle w:val="1"/>
                <w:sz w:val="13"/>
              </w:rPr>
              <w:t xml:space="preserve">Постановление о передаче арестованного имущества на торги ведущего судебного пристава-исполнителя СОСП по Новосибирской области ГМУ ФССП России – Сорокина А.С., от </w:t>
            </w:r>
            <w:r>
              <w:rPr>
                <w:rStyle w:val="1"/>
                <w:sz w:val="13"/>
              </w:rPr>
              <w:t>27</w:t>
            </w:r>
            <w:r w:rsidRPr="00BD2625">
              <w:rPr>
                <w:rStyle w:val="1"/>
                <w:sz w:val="13"/>
              </w:rPr>
              <w:t>.08.2024,</w:t>
            </w:r>
            <w:r w:rsidR="00551D4D">
              <w:t xml:space="preserve"> </w:t>
            </w:r>
            <w:r w:rsidR="00551D4D" w:rsidRPr="00551D4D">
              <w:rPr>
                <w:rStyle w:val="1"/>
                <w:sz w:val="13"/>
              </w:rPr>
              <w:t xml:space="preserve">постановление о снижении цены переданного на реализацию имущества на 15%  ведущего судебного пристава-исполнителя  СОСП по Новосибирской области ГМУ ФССП России –  </w:t>
            </w:r>
            <w:r w:rsidR="00551D4D">
              <w:rPr>
                <w:rStyle w:val="1"/>
                <w:sz w:val="13"/>
              </w:rPr>
              <w:t>Сорокина А.С.</w:t>
            </w:r>
            <w:r w:rsidR="00551D4D" w:rsidRPr="00551D4D">
              <w:rPr>
                <w:rStyle w:val="1"/>
                <w:sz w:val="13"/>
              </w:rPr>
              <w:t xml:space="preserve"> от 1</w:t>
            </w:r>
            <w:r w:rsidR="00551D4D">
              <w:rPr>
                <w:rStyle w:val="1"/>
                <w:sz w:val="13"/>
              </w:rPr>
              <w:t>6</w:t>
            </w:r>
            <w:r w:rsidR="00551D4D" w:rsidRPr="00551D4D">
              <w:rPr>
                <w:rStyle w:val="1"/>
                <w:sz w:val="13"/>
              </w:rPr>
              <w:t>.10.2024,</w:t>
            </w:r>
            <w:r w:rsidRPr="00BD2625">
              <w:rPr>
                <w:rStyle w:val="1"/>
                <w:sz w:val="13"/>
              </w:rPr>
              <w:t xml:space="preserve"> уведомление о готовности к реализации арестованного имущества № </w:t>
            </w:r>
            <w:r>
              <w:rPr>
                <w:rStyle w:val="1"/>
                <w:sz w:val="13"/>
              </w:rPr>
              <w:t>22</w:t>
            </w:r>
            <w:r w:rsidRPr="00BD2625">
              <w:rPr>
                <w:rStyle w:val="1"/>
                <w:sz w:val="13"/>
              </w:rPr>
              <w:t xml:space="preserve"> от </w:t>
            </w:r>
            <w:r>
              <w:rPr>
                <w:rStyle w:val="1"/>
                <w:sz w:val="13"/>
              </w:rPr>
              <w:t>27</w:t>
            </w:r>
            <w:r w:rsidRPr="00BD2625">
              <w:rPr>
                <w:rStyle w:val="1"/>
                <w:sz w:val="13"/>
              </w:rPr>
              <w:t>.08.2024, должник –</w:t>
            </w:r>
            <w:r>
              <w:rPr>
                <w:rStyle w:val="1"/>
                <w:sz w:val="13"/>
              </w:rPr>
              <w:t xml:space="preserve"> ООО «ЖЕННИ»</w:t>
            </w:r>
            <w:proofErr w:type="gramEnd"/>
          </w:p>
        </w:tc>
        <w:tc>
          <w:tcPr>
            <w:tcW w:w="3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F0777" w:rsidRDefault="002F0777" w:rsidP="00E31A43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 xml:space="preserve">г. Новосибирск, ул. </w:t>
            </w:r>
            <w:proofErr w:type="gramStart"/>
            <w:r>
              <w:rPr>
                <w:sz w:val="13"/>
              </w:rPr>
              <w:t>Автогенная</w:t>
            </w:r>
            <w:proofErr w:type="gramEnd"/>
            <w:r>
              <w:rPr>
                <w:sz w:val="13"/>
              </w:rPr>
              <w:t>, д.136, корп.2</w:t>
            </w:r>
            <w:r w:rsidRPr="00014350">
              <w:rPr>
                <w:sz w:val="13"/>
              </w:rPr>
              <w:t>. Ответственный хранитель – тел. 8(913)-</w:t>
            </w:r>
            <w:r>
              <w:rPr>
                <w:sz w:val="13"/>
              </w:rPr>
              <w:t>783</w:t>
            </w:r>
            <w:r w:rsidRPr="00014350">
              <w:rPr>
                <w:sz w:val="13"/>
              </w:rPr>
              <w:t>-</w:t>
            </w:r>
            <w:r>
              <w:rPr>
                <w:sz w:val="13"/>
              </w:rPr>
              <w:t>33</w:t>
            </w:r>
            <w:r w:rsidRPr="00014350">
              <w:rPr>
                <w:sz w:val="13"/>
              </w:rPr>
              <w:t>-</w:t>
            </w:r>
            <w:r>
              <w:rPr>
                <w:sz w:val="13"/>
              </w:rPr>
              <w:t>33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F0777" w:rsidRDefault="000C56D5" w:rsidP="005A5E94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1 929 500,00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777" w:rsidRPr="007758AF" w:rsidRDefault="002F0777" w:rsidP="007758AF">
            <w:pPr>
              <w:contextualSpacing/>
              <w:jc w:val="center"/>
              <w:rPr>
                <w:sz w:val="13"/>
              </w:rPr>
            </w:pPr>
            <w:r w:rsidRPr="007758AF">
              <w:rPr>
                <w:sz w:val="13"/>
              </w:rPr>
              <w:t>28.11.2024</w:t>
            </w:r>
          </w:p>
          <w:p w:rsidR="002F0777" w:rsidRDefault="002F0777" w:rsidP="007758AF">
            <w:pPr>
              <w:contextualSpacing/>
              <w:jc w:val="center"/>
              <w:rPr>
                <w:sz w:val="13"/>
              </w:rPr>
            </w:pPr>
            <w:r w:rsidRPr="007758AF">
              <w:rPr>
                <w:sz w:val="13"/>
              </w:rPr>
              <w:t>07 час.</w:t>
            </w:r>
            <w:r>
              <w:rPr>
                <w:sz w:val="13"/>
              </w:rPr>
              <w:t>2</w:t>
            </w:r>
            <w:r w:rsidRPr="007758AF">
              <w:rPr>
                <w:sz w:val="13"/>
              </w:rPr>
              <w:t>0 мин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F0777" w:rsidRDefault="000C56D5" w:rsidP="00C52811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 xml:space="preserve">289 425,00 </w:t>
            </w:r>
          </w:p>
        </w:tc>
      </w:tr>
      <w:tr w:rsidR="002F0777" w:rsidTr="007758AF">
        <w:trPr>
          <w:trHeight w:val="84"/>
        </w:trPr>
        <w:tc>
          <w:tcPr>
            <w:tcW w:w="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2F0777" w:rsidRDefault="002F0777" w:rsidP="006F7FF2">
            <w:pPr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F0777" w:rsidRDefault="002F0777" w:rsidP="00E31A43">
            <w:pPr>
              <w:contextualSpacing/>
              <w:jc w:val="center"/>
              <w:rPr>
                <w:rStyle w:val="1"/>
                <w:sz w:val="13"/>
              </w:rPr>
            </w:pPr>
            <w:r>
              <w:rPr>
                <w:rStyle w:val="1"/>
                <w:sz w:val="13"/>
              </w:rPr>
              <w:t xml:space="preserve">Автомобиль </w:t>
            </w:r>
            <w:r w:rsidRPr="00992CBB">
              <w:rPr>
                <w:rStyle w:val="1"/>
                <w:sz w:val="13"/>
              </w:rPr>
              <w:t xml:space="preserve">ГАЗ-330232 2010 </w:t>
            </w:r>
            <w:proofErr w:type="spellStart"/>
            <w:r w:rsidRPr="00992CBB">
              <w:rPr>
                <w:rStyle w:val="1"/>
                <w:sz w:val="13"/>
              </w:rPr>
              <w:t>г.в</w:t>
            </w:r>
            <w:proofErr w:type="spellEnd"/>
            <w:r w:rsidRPr="00992CBB">
              <w:rPr>
                <w:rStyle w:val="1"/>
                <w:sz w:val="13"/>
              </w:rPr>
              <w:t xml:space="preserve">., </w:t>
            </w:r>
            <w:proofErr w:type="gramStart"/>
            <w:r w:rsidRPr="00992CBB">
              <w:rPr>
                <w:rStyle w:val="1"/>
                <w:sz w:val="13"/>
              </w:rPr>
              <w:t>г</w:t>
            </w:r>
            <w:proofErr w:type="gramEnd"/>
            <w:r w:rsidRPr="00992CBB">
              <w:rPr>
                <w:rStyle w:val="1"/>
                <w:sz w:val="13"/>
              </w:rPr>
              <w:t xml:space="preserve">/н К950АХ124, VIN: X96330232A0688713 </w:t>
            </w:r>
            <w:r w:rsidRPr="00E95766">
              <w:rPr>
                <w:rStyle w:val="1"/>
                <w:sz w:val="13"/>
              </w:rPr>
              <w:t>(арест</w:t>
            </w:r>
            <w:r>
              <w:rPr>
                <w:rStyle w:val="1"/>
                <w:sz w:val="13"/>
              </w:rPr>
              <w:t>, повтор</w:t>
            </w:r>
            <w:r w:rsidRPr="00E95766">
              <w:rPr>
                <w:rStyle w:val="1"/>
                <w:sz w:val="13"/>
              </w:rPr>
              <w:t>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F0777" w:rsidRDefault="002F0777" w:rsidP="00551D4D">
            <w:pPr>
              <w:contextualSpacing/>
              <w:jc w:val="center"/>
              <w:rPr>
                <w:rStyle w:val="1"/>
                <w:sz w:val="13"/>
              </w:rPr>
            </w:pPr>
            <w:proofErr w:type="gramStart"/>
            <w:r w:rsidRPr="00992CBB">
              <w:rPr>
                <w:rStyle w:val="1"/>
                <w:sz w:val="13"/>
              </w:rPr>
              <w:t>Постановление о передаче арестованного имущества на торги ведущего судебного пристава-исполнителя СОСП по Новосибирской области ГМУ ФССП России – Сорокина А.С., от 2</w:t>
            </w:r>
            <w:r>
              <w:rPr>
                <w:rStyle w:val="1"/>
                <w:sz w:val="13"/>
              </w:rPr>
              <w:t>6</w:t>
            </w:r>
            <w:r w:rsidRPr="00992CBB">
              <w:rPr>
                <w:rStyle w:val="1"/>
                <w:sz w:val="13"/>
              </w:rPr>
              <w:t xml:space="preserve">.08.2024, </w:t>
            </w:r>
            <w:r w:rsidR="00551D4D" w:rsidRPr="00551D4D">
              <w:rPr>
                <w:rStyle w:val="1"/>
                <w:sz w:val="13"/>
              </w:rPr>
              <w:t xml:space="preserve">постановление о снижении цены переданного на реализацию имущества на 15%  ведущего судебного пристава-исполнителя  СОСП по Новосибирской области ГМУ ФССП России –  </w:t>
            </w:r>
            <w:r w:rsidR="00551D4D">
              <w:rPr>
                <w:rStyle w:val="1"/>
                <w:sz w:val="13"/>
              </w:rPr>
              <w:t>Сорокина А.С.</w:t>
            </w:r>
            <w:r w:rsidR="00551D4D" w:rsidRPr="00551D4D">
              <w:rPr>
                <w:rStyle w:val="1"/>
                <w:sz w:val="13"/>
              </w:rPr>
              <w:t xml:space="preserve"> от </w:t>
            </w:r>
            <w:r w:rsidR="00551D4D">
              <w:rPr>
                <w:rStyle w:val="1"/>
                <w:sz w:val="13"/>
              </w:rPr>
              <w:t>16</w:t>
            </w:r>
            <w:r w:rsidR="00551D4D" w:rsidRPr="00551D4D">
              <w:rPr>
                <w:rStyle w:val="1"/>
                <w:sz w:val="13"/>
              </w:rPr>
              <w:t>.10.2024,</w:t>
            </w:r>
            <w:r w:rsidRPr="00992CBB">
              <w:rPr>
                <w:rStyle w:val="1"/>
                <w:sz w:val="13"/>
              </w:rPr>
              <w:t>уведомление о готовности к реализации арестованного имущества № 2</w:t>
            </w:r>
            <w:r>
              <w:rPr>
                <w:rStyle w:val="1"/>
                <w:sz w:val="13"/>
              </w:rPr>
              <w:t>3</w:t>
            </w:r>
            <w:r w:rsidRPr="00992CBB">
              <w:rPr>
                <w:rStyle w:val="1"/>
                <w:sz w:val="13"/>
              </w:rPr>
              <w:t xml:space="preserve"> от 2</w:t>
            </w:r>
            <w:r>
              <w:rPr>
                <w:rStyle w:val="1"/>
                <w:sz w:val="13"/>
              </w:rPr>
              <w:t>6</w:t>
            </w:r>
            <w:r w:rsidRPr="00992CBB">
              <w:rPr>
                <w:rStyle w:val="1"/>
                <w:sz w:val="13"/>
              </w:rPr>
              <w:t xml:space="preserve">.08.2024, должник – </w:t>
            </w:r>
            <w:r>
              <w:rPr>
                <w:rStyle w:val="1"/>
                <w:sz w:val="13"/>
              </w:rPr>
              <w:t>ОАО ПМ</w:t>
            </w:r>
            <w:bookmarkStart w:id="0" w:name="_GoBack"/>
            <w:bookmarkEnd w:id="0"/>
            <w:r>
              <w:rPr>
                <w:rStyle w:val="1"/>
                <w:sz w:val="13"/>
              </w:rPr>
              <w:t>СП</w:t>
            </w:r>
            <w:proofErr w:type="gramEnd"/>
            <w:r w:rsidRPr="00992CBB">
              <w:rPr>
                <w:rStyle w:val="1"/>
                <w:sz w:val="13"/>
              </w:rPr>
              <w:t xml:space="preserve"> «</w:t>
            </w:r>
            <w:r>
              <w:rPr>
                <w:rStyle w:val="1"/>
                <w:sz w:val="13"/>
              </w:rPr>
              <w:t>Электрон</w:t>
            </w:r>
            <w:r w:rsidRPr="00992CBB">
              <w:rPr>
                <w:rStyle w:val="1"/>
                <w:sz w:val="13"/>
              </w:rPr>
              <w:t>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F0777" w:rsidRDefault="002F0777" w:rsidP="00E31A43">
            <w:pPr>
              <w:contextualSpacing/>
              <w:jc w:val="center"/>
              <w:rPr>
                <w:sz w:val="13"/>
              </w:rPr>
            </w:pPr>
            <w:r w:rsidRPr="00992CBB">
              <w:rPr>
                <w:sz w:val="13"/>
              </w:rPr>
              <w:t>г. Новосибирск, ул. Б.</w:t>
            </w:r>
            <w:r>
              <w:rPr>
                <w:sz w:val="13"/>
              </w:rPr>
              <w:t xml:space="preserve"> </w:t>
            </w:r>
            <w:r w:rsidRPr="00992CBB">
              <w:rPr>
                <w:sz w:val="13"/>
              </w:rPr>
              <w:t xml:space="preserve">Хмельницкого, д. </w:t>
            </w:r>
            <w:r>
              <w:rPr>
                <w:sz w:val="13"/>
              </w:rPr>
              <w:t>103.</w:t>
            </w:r>
            <w:r>
              <w:t xml:space="preserve"> </w:t>
            </w:r>
            <w:r w:rsidRPr="00DA6F18">
              <w:rPr>
                <w:sz w:val="13"/>
              </w:rPr>
              <w:t xml:space="preserve">Ответственный хранитель – тел. </w:t>
            </w:r>
            <w:r w:rsidRPr="00313A08">
              <w:rPr>
                <w:sz w:val="13"/>
              </w:rPr>
              <w:t>8(913)-</w:t>
            </w:r>
            <w:r>
              <w:rPr>
                <w:sz w:val="13"/>
              </w:rPr>
              <w:t>912</w:t>
            </w:r>
            <w:r w:rsidRPr="00313A08">
              <w:rPr>
                <w:sz w:val="13"/>
              </w:rPr>
              <w:t>-</w:t>
            </w:r>
            <w:r>
              <w:rPr>
                <w:sz w:val="13"/>
              </w:rPr>
              <w:t>18</w:t>
            </w:r>
            <w:r w:rsidRPr="00313A08">
              <w:rPr>
                <w:sz w:val="13"/>
              </w:rPr>
              <w:t>-</w:t>
            </w:r>
            <w:r>
              <w:rPr>
                <w:sz w:val="13"/>
              </w:rPr>
              <w:t>88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2F0777" w:rsidRDefault="000C56D5" w:rsidP="005A5E94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481 950,00</w:t>
            </w:r>
            <w:r w:rsidRPr="000C56D5">
              <w:rPr>
                <w:sz w:val="13"/>
              </w:rPr>
              <w:t>(Без учета НДС (20%))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777" w:rsidRPr="007758AF" w:rsidRDefault="002F0777" w:rsidP="007758AF">
            <w:pPr>
              <w:contextualSpacing/>
              <w:jc w:val="center"/>
              <w:rPr>
                <w:sz w:val="13"/>
              </w:rPr>
            </w:pPr>
            <w:r w:rsidRPr="007758AF">
              <w:rPr>
                <w:sz w:val="13"/>
              </w:rPr>
              <w:t>28.11.2024</w:t>
            </w:r>
          </w:p>
          <w:p w:rsidR="002F0777" w:rsidRDefault="002F0777" w:rsidP="007758AF">
            <w:pPr>
              <w:contextualSpacing/>
              <w:jc w:val="center"/>
              <w:rPr>
                <w:sz w:val="13"/>
              </w:rPr>
            </w:pPr>
            <w:r w:rsidRPr="007758AF">
              <w:rPr>
                <w:sz w:val="13"/>
              </w:rPr>
              <w:t>07 час.</w:t>
            </w:r>
            <w:r>
              <w:rPr>
                <w:sz w:val="13"/>
              </w:rPr>
              <w:t>3</w:t>
            </w:r>
            <w:r w:rsidRPr="007758AF">
              <w:rPr>
                <w:sz w:val="13"/>
              </w:rPr>
              <w:t>0 мин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2F0777" w:rsidRDefault="000C56D5" w:rsidP="00C52811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240 975,00</w:t>
            </w:r>
          </w:p>
        </w:tc>
      </w:tr>
      <w:tr w:rsidR="000207D3">
        <w:trPr>
          <w:trHeight w:val="200"/>
        </w:trPr>
        <w:tc>
          <w:tcPr>
            <w:tcW w:w="15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7D3" w:rsidRPr="00903501" w:rsidRDefault="008B0DAB" w:rsidP="007758AF">
            <w:pPr>
              <w:rPr>
                <w:sz w:val="12"/>
                <w:szCs w:val="12"/>
              </w:rPr>
            </w:pPr>
            <w:r w:rsidRPr="00903501">
              <w:rPr>
                <w:b/>
                <w:color w:val="000000" w:themeColor="text1"/>
                <w:sz w:val="12"/>
                <w:szCs w:val="12"/>
              </w:rPr>
              <w:t xml:space="preserve">Срок приема заявок: с </w:t>
            </w:r>
            <w:r w:rsidR="007758AF">
              <w:rPr>
                <w:b/>
                <w:color w:val="000000" w:themeColor="text1"/>
                <w:sz w:val="12"/>
                <w:szCs w:val="12"/>
              </w:rPr>
              <w:t>23</w:t>
            </w:r>
            <w:r w:rsidR="00B12579">
              <w:rPr>
                <w:b/>
                <w:color w:val="000000" w:themeColor="text1"/>
                <w:sz w:val="12"/>
                <w:szCs w:val="12"/>
              </w:rPr>
              <w:t>.10</w:t>
            </w:r>
            <w:r w:rsidRPr="00903501">
              <w:rPr>
                <w:b/>
                <w:color w:val="000000" w:themeColor="text1"/>
                <w:sz w:val="12"/>
                <w:szCs w:val="12"/>
              </w:rPr>
              <w:t xml:space="preserve">.2024 с 16:00 (время </w:t>
            </w:r>
            <w:r w:rsidR="00844AEF">
              <w:rPr>
                <w:b/>
                <w:color w:val="000000" w:themeColor="text1"/>
                <w:sz w:val="12"/>
                <w:szCs w:val="12"/>
              </w:rPr>
              <w:t>Московское</w:t>
            </w:r>
            <w:r w:rsidRPr="00903501">
              <w:rPr>
                <w:b/>
                <w:color w:val="000000" w:themeColor="text1"/>
                <w:sz w:val="12"/>
                <w:szCs w:val="12"/>
              </w:rPr>
              <w:t xml:space="preserve">) по </w:t>
            </w:r>
            <w:r w:rsidR="007758AF">
              <w:rPr>
                <w:b/>
                <w:color w:val="000000" w:themeColor="text1"/>
                <w:sz w:val="12"/>
                <w:szCs w:val="12"/>
              </w:rPr>
              <w:t>25.11</w:t>
            </w:r>
            <w:r w:rsidRPr="00903501">
              <w:rPr>
                <w:b/>
                <w:color w:val="000000" w:themeColor="text1"/>
                <w:sz w:val="12"/>
                <w:szCs w:val="12"/>
              </w:rPr>
              <w:t xml:space="preserve">.2024 (включительно) до 16:00 (время </w:t>
            </w:r>
            <w:r w:rsidR="00844AEF">
              <w:rPr>
                <w:b/>
                <w:color w:val="000000" w:themeColor="text1"/>
                <w:sz w:val="12"/>
                <w:szCs w:val="12"/>
              </w:rPr>
              <w:t>Московское</w:t>
            </w:r>
            <w:r w:rsidRPr="00903501">
              <w:rPr>
                <w:b/>
                <w:color w:val="000000" w:themeColor="text1"/>
                <w:sz w:val="12"/>
                <w:szCs w:val="12"/>
              </w:rPr>
              <w:t>).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0207D3">
            <w:pPr>
              <w:contextualSpacing/>
              <w:jc w:val="center"/>
              <w:rPr>
                <w:sz w:val="13"/>
                <w:shd w:val="clear" w:color="auto" w:fill="FFD821"/>
              </w:rPr>
            </w:pPr>
          </w:p>
        </w:tc>
      </w:tr>
    </w:tbl>
    <w:p w:rsidR="000207D3" w:rsidRPr="00E87EC6" w:rsidRDefault="008B0DAB">
      <w:pPr>
        <w:jc w:val="both"/>
        <w:rPr>
          <w:sz w:val="12"/>
          <w:szCs w:val="12"/>
        </w:rPr>
      </w:pPr>
      <w:proofErr w:type="gramStart"/>
      <w:r w:rsidRPr="00E87EC6">
        <w:rPr>
          <w:sz w:val="12"/>
          <w:szCs w:val="12"/>
        </w:rPr>
        <w:t xml:space="preserve">Ознакомление с предметом торгов и документами, характеризующими имущество осуществляется самостоятельно на официальном сайте РФ: https://www.torgi.gov.ru, на сайте электронной площадки: </w:t>
      </w:r>
      <w:r w:rsidR="008B0091" w:rsidRPr="008B0091">
        <w:rPr>
          <w:rStyle w:val="a7"/>
          <w:color w:val="000000"/>
          <w:sz w:val="12"/>
          <w:szCs w:val="12"/>
        </w:rPr>
        <w:t>https://sale.zakazrf.ru/</w:t>
      </w:r>
      <w:r w:rsidRPr="00E87EC6">
        <w:rPr>
          <w:sz w:val="12"/>
          <w:szCs w:val="12"/>
        </w:rPr>
        <w:t xml:space="preserve">. Форма заявки на участие в торгах, проект договора купли-продажи размещены на официальном сайте РФ: https://www.torgi.gov.ru, на сайте электронной площадки: </w:t>
      </w:r>
      <w:r w:rsidR="008B0091" w:rsidRPr="008B0091">
        <w:rPr>
          <w:rStyle w:val="a7"/>
          <w:color w:val="000000"/>
          <w:sz w:val="12"/>
          <w:szCs w:val="12"/>
        </w:rPr>
        <w:t>https://sale.zakazrf.ru/</w:t>
      </w:r>
      <w:r w:rsidRPr="00E87EC6">
        <w:rPr>
          <w:sz w:val="12"/>
          <w:szCs w:val="12"/>
        </w:rPr>
        <w:t>. Порядок оформления участия в торгах: к</w:t>
      </w:r>
      <w:proofErr w:type="gramEnd"/>
      <w:r w:rsidRPr="00E87EC6">
        <w:rPr>
          <w:sz w:val="12"/>
          <w:szCs w:val="12"/>
        </w:rPr>
        <w:t xml:space="preserve"> участию в торгах допускаются юр. и физ. лица, ИП, своевременно подавшие заявки на участие в аукционе и представившие документы в соответствии с перечнем, объявленным в извещении, а также обеспечившие поступление установленного размера задатка в сроки и порядке, указанные в информационном сообщении. Документы, предоставляемые для участия в аукционе: 1. Для юр. лиц: самостоятельно заполненная заявка; копии учредительных документов и свидетельства о регистрации, заверенные в соответствии с действующим законодательством; выписка из ЕГРЮЛ; протокол о назначении исполнительного органа; решение уполномоченного органа об участии в торгах; доверенность на лицо, уполномоченное действовать от имени заявителя при подаче заявки на участие в торгах; данные о лицевом счете в банке; копия платежного документа. 2. Для ИП: самостоятельно заполненная заявка; полученная не ранее чем за шесть месяцев до даты размещения на официальном сайте торгов извещения о проведен</w:t>
      </w:r>
      <w:proofErr w:type="gramStart"/>
      <w:r w:rsidRPr="00E87EC6">
        <w:rPr>
          <w:sz w:val="12"/>
          <w:szCs w:val="12"/>
        </w:rPr>
        <w:t>ии ау</w:t>
      </w:r>
      <w:proofErr w:type="gramEnd"/>
      <w:r w:rsidRPr="00E87EC6">
        <w:rPr>
          <w:sz w:val="12"/>
          <w:szCs w:val="12"/>
        </w:rPr>
        <w:t xml:space="preserve">кциона выписка из ЕГРИП; нотариально заверенная доверенность на лицо, уполномоченное действовать от имени заявителя; копия паспорта (все листы); банковские реквизиты; копия платежного документа. 3. Для физ. лиц: самостоятельно заполненная заявка, копия паспорта заявителя (все страницы - согласно п. 2 Описания постановления Правительства Российской Федерации от 08.07.1997 № 828); нотариально заверенная доверенность представителя физ. лица; копия паспорта представителя физ. лица (все страницы - согласно п. 2 Описания постановления Правительства Российской Федерации от 08.07.1997 № 828); банковские реквизиты; копия платежного документа. Заявка и все документы, связанные с этой заявкой, должны составляться на русском языке и однозначно обеспечивать восприятие их содержания, подписана заявителем. Заявитель направляет заявку (заявка и все документы, связанные с этой заявкой, должны составляться на русском языке и однозначно обеспечивать восприятие их содержания, подписана заявителем в указанных местах (помимо ЭЦП) и отсканирована) с приложенными документами в установленный срок в форме </w:t>
      </w:r>
      <w:proofErr w:type="gramStart"/>
      <w:r w:rsidRPr="00E87EC6">
        <w:rPr>
          <w:sz w:val="12"/>
          <w:szCs w:val="12"/>
        </w:rPr>
        <w:t>скан-образов</w:t>
      </w:r>
      <w:proofErr w:type="gramEnd"/>
      <w:r w:rsidRPr="00E87EC6">
        <w:rPr>
          <w:sz w:val="12"/>
          <w:szCs w:val="12"/>
        </w:rPr>
        <w:t xml:space="preserve"> документов через электронную торговую площадку. Задаток должен быть внесен заявителем по реквизитам Территориального управления: </w:t>
      </w:r>
      <w:r w:rsidRPr="00E87EC6">
        <w:rPr>
          <w:b/>
          <w:sz w:val="12"/>
          <w:szCs w:val="12"/>
        </w:rPr>
        <w:t xml:space="preserve">Получатель: УФК по Новосибирской области (Территориальное управление </w:t>
      </w:r>
      <w:proofErr w:type="spellStart"/>
      <w:r w:rsidRPr="00E87EC6">
        <w:rPr>
          <w:b/>
          <w:sz w:val="12"/>
          <w:szCs w:val="12"/>
        </w:rPr>
        <w:t>Росимущества</w:t>
      </w:r>
      <w:proofErr w:type="spellEnd"/>
      <w:r w:rsidRPr="00E87EC6">
        <w:rPr>
          <w:b/>
          <w:sz w:val="12"/>
          <w:szCs w:val="12"/>
        </w:rPr>
        <w:t xml:space="preserve"> в Новосибирской области </w:t>
      </w:r>
      <w:proofErr w:type="gramStart"/>
      <w:r w:rsidRPr="00E87EC6">
        <w:rPr>
          <w:b/>
          <w:sz w:val="12"/>
          <w:szCs w:val="12"/>
        </w:rPr>
        <w:t>л</w:t>
      </w:r>
      <w:proofErr w:type="gramEnd"/>
      <w:r w:rsidRPr="00E87EC6">
        <w:rPr>
          <w:b/>
          <w:sz w:val="12"/>
          <w:szCs w:val="12"/>
        </w:rPr>
        <w:t xml:space="preserve">/с 05511А18510). Наименование банка: </w:t>
      </w:r>
      <w:proofErr w:type="gramStart"/>
      <w:r w:rsidRPr="00E87EC6">
        <w:rPr>
          <w:b/>
          <w:sz w:val="12"/>
          <w:szCs w:val="12"/>
        </w:rPr>
        <w:t>Сибирское</w:t>
      </w:r>
      <w:proofErr w:type="gramEnd"/>
      <w:r w:rsidRPr="00E87EC6">
        <w:rPr>
          <w:b/>
          <w:sz w:val="12"/>
          <w:szCs w:val="12"/>
        </w:rPr>
        <w:t xml:space="preserve"> ГУ Банка России // УФК по Новосибирской области г. Новосибирск. ИНН/КПП: 5407063282/540701001, БИК ТОФК: 015004950. Номер счёта получателя средств (ЕКС): 40102810445370000043. Номер казначейского счёта по учёту средств во временном распоряжении: 03212643000000015100. ОКТМО: 50701000. Поле 22 «Код»: 0014 для недвижимого имущества. Поле 22 «Код»: 0001 для транспортных средств </w:t>
      </w:r>
      <w:r w:rsidRPr="00E87EC6">
        <w:rPr>
          <w:sz w:val="12"/>
          <w:szCs w:val="12"/>
        </w:rPr>
        <w:t xml:space="preserve">не позднее даты окончания приёма заявок, указанной в извещении о проведении торгов, и считается внесенным </w:t>
      </w:r>
      <w:proofErr w:type="gramStart"/>
      <w:r w:rsidRPr="00E87EC6">
        <w:rPr>
          <w:sz w:val="12"/>
          <w:szCs w:val="12"/>
        </w:rPr>
        <w:t>с даты зачисления</w:t>
      </w:r>
      <w:proofErr w:type="gramEnd"/>
      <w:r w:rsidRPr="00E87EC6">
        <w:rPr>
          <w:sz w:val="12"/>
          <w:szCs w:val="12"/>
        </w:rPr>
        <w:t xml:space="preserve"> всей суммы задатка на указанный счет Территориального управления. Порядок проведения аукциона: аукцион начинается с объявления минимальной начальной цены продажи объекта, которая повышается по мере выдвижения предложений в соответствие с шагом аукциона; выигравшим торги на аукционе (победителем торгов) признается лицо, предложившее наиболее высокую цену. Организатор торгов и победитель подписывают протокол о результатах торгов (имеющий силу договора) в день проведения торгов на основании решения комиссии об определении победителя. Срок заключения договора купли-продажи установлен ФЗ «Об ипотеке (залоге недвижимости)» от 16.07.1998 № 102-ФЗ, ФЗ «Об исполнительном производстве» от 02.10.2007 № 229-ФЗ. Обязательства по договору, заключенному на торгах должны быть исполнены победителем торгов лично, если иное не установлено в соответствии с законом. В случае неуплаты победителем торгов покупной цены в установленный срок, договор с ним считается незаключенным, а торги признаются несостоявшимися. Торги проводятся в соответствии со ст. 447–449.1 ГК РФ, ФЗ «Об исполнительном производстве» от 02.10.2007 № 229-ФЗ, ФЗ «Об ипотеке (залоге недвижимости)» 16.07.1998 № 102-ФЗ, п. 4 ст. 161 Налогового кодекса РФ. Аукцион, в котором принял участие только один участник, признается несостоявшимся в соответствии с ФЗ. Получить дополнительную информацию можно по тел. 8 (383) </w:t>
      </w:r>
      <w:r w:rsidR="00E87EC6" w:rsidRPr="00E87EC6">
        <w:rPr>
          <w:sz w:val="12"/>
          <w:szCs w:val="12"/>
        </w:rPr>
        <w:t>399</w:t>
      </w:r>
      <w:r w:rsidRPr="00E87EC6">
        <w:rPr>
          <w:sz w:val="12"/>
          <w:szCs w:val="12"/>
        </w:rPr>
        <w:t>-</w:t>
      </w:r>
      <w:r w:rsidR="00E87EC6" w:rsidRPr="00E87EC6">
        <w:rPr>
          <w:sz w:val="12"/>
          <w:szCs w:val="12"/>
        </w:rPr>
        <w:t>12</w:t>
      </w:r>
      <w:r w:rsidRPr="00E87EC6">
        <w:rPr>
          <w:sz w:val="12"/>
          <w:szCs w:val="12"/>
        </w:rPr>
        <w:t>-</w:t>
      </w:r>
      <w:r w:rsidR="00E87EC6" w:rsidRPr="00E87EC6">
        <w:rPr>
          <w:sz w:val="12"/>
          <w:szCs w:val="12"/>
        </w:rPr>
        <w:t>45</w:t>
      </w:r>
      <w:r w:rsidRPr="00E87EC6">
        <w:rPr>
          <w:sz w:val="12"/>
          <w:szCs w:val="12"/>
        </w:rPr>
        <w:t xml:space="preserve">.  </w:t>
      </w:r>
    </w:p>
    <w:sectPr w:rsidR="000207D3" w:rsidRPr="00E87EC6" w:rsidSect="006B624D">
      <w:pgSz w:w="16838" w:h="11906" w:orient="landscape"/>
      <w:pgMar w:top="426" w:right="395" w:bottom="284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0207D3"/>
    <w:rsid w:val="000207D3"/>
    <w:rsid w:val="00033B2B"/>
    <w:rsid w:val="00042FF7"/>
    <w:rsid w:val="00050352"/>
    <w:rsid w:val="000C56D5"/>
    <w:rsid w:val="001416F5"/>
    <w:rsid w:val="00142CB9"/>
    <w:rsid w:val="001546EF"/>
    <w:rsid w:val="001A0D77"/>
    <w:rsid w:val="00207511"/>
    <w:rsid w:val="002163F1"/>
    <w:rsid w:val="00237CAE"/>
    <w:rsid w:val="002472E1"/>
    <w:rsid w:val="00265836"/>
    <w:rsid w:val="00267BC8"/>
    <w:rsid w:val="00283459"/>
    <w:rsid w:val="002B534A"/>
    <w:rsid w:val="002B5420"/>
    <w:rsid w:val="002B750E"/>
    <w:rsid w:val="002C21ED"/>
    <w:rsid w:val="002D3EC2"/>
    <w:rsid w:val="002D4D76"/>
    <w:rsid w:val="002E627F"/>
    <w:rsid w:val="002F0777"/>
    <w:rsid w:val="0030407F"/>
    <w:rsid w:val="0030765F"/>
    <w:rsid w:val="003103AE"/>
    <w:rsid w:val="00322ACE"/>
    <w:rsid w:val="00354B30"/>
    <w:rsid w:val="003566A1"/>
    <w:rsid w:val="00360D84"/>
    <w:rsid w:val="003B6E43"/>
    <w:rsid w:val="003C6D9B"/>
    <w:rsid w:val="003E576C"/>
    <w:rsid w:val="004206B3"/>
    <w:rsid w:val="00432192"/>
    <w:rsid w:val="00432DB4"/>
    <w:rsid w:val="00435189"/>
    <w:rsid w:val="004B0E16"/>
    <w:rsid w:val="00551D4D"/>
    <w:rsid w:val="00590D3D"/>
    <w:rsid w:val="0059181F"/>
    <w:rsid w:val="005A5E94"/>
    <w:rsid w:val="005D0E1D"/>
    <w:rsid w:val="005D3BE4"/>
    <w:rsid w:val="005E7C2A"/>
    <w:rsid w:val="005F078B"/>
    <w:rsid w:val="00615E78"/>
    <w:rsid w:val="00620F77"/>
    <w:rsid w:val="006309D8"/>
    <w:rsid w:val="006345E6"/>
    <w:rsid w:val="006964D2"/>
    <w:rsid w:val="006B624D"/>
    <w:rsid w:val="007758AF"/>
    <w:rsid w:val="00781451"/>
    <w:rsid w:val="00785DF8"/>
    <w:rsid w:val="00796DD5"/>
    <w:rsid w:val="007A4664"/>
    <w:rsid w:val="007B3D68"/>
    <w:rsid w:val="007D33B5"/>
    <w:rsid w:val="00844AEF"/>
    <w:rsid w:val="00854C61"/>
    <w:rsid w:val="008552B3"/>
    <w:rsid w:val="008A577A"/>
    <w:rsid w:val="008B0091"/>
    <w:rsid w:val="008B0DAB"/>
    <w:rsid w:val="008C7039"/>
    <w:rsid w:val="00903501"/>
    <w:rsid w:val="0091353D"/>
    <w:rsid w:val="009211DC"/>
    <w:rsid w:val="00954B94"/>
    <w:rsid w:val="00976244"/>
    <w:rsid w:val="00992CBB"/>
    <w:rsid w:val="0099585C"/>
    <w:rsid w:val="009C3B23"/>
    <w:rsid w:val="00A1381C"/>
    <w:rsid w:val="00A20E28"/>
    <w:rsid w:val="00A8565B"/>
    <w:rsid w:val="00A97AC0"/>
    <w:rsid w:val="00AA0920"/>
    <w:rsid w:val="00AB1E69"/>
    <w:rsid w:val="00AD6317"/>
    <w:rsid w:val="00AE5CF2"/>
    <w:rsid w:val="00AF0CF6"/>
    <w:rsid w:val="00B103FB"/>
    <w:rsid w:val="00B12579"/>
    <w:rsid w:val="00B314DA"/>
    <w:rsid w:val="00B83453"/>
    <w:rsid w:val="00B85647"/>
    <w:rsid w:val="00BA3E70"/>
    <w:rsid w:val="00BD2625"/>
    <w:rsid w:val="00C51325"/>
    <w:rsid w:val="00C52811"/>
    <w:rsid w:val="00C54ED6"/>
    <w:rsid w:val="00C71980"/>
    <w:rsid w:val="00C97F3F"/>
    <w:rsid w:val="00CD1C2D"/>
    <w:rsid w:val="00CD6843"/>
    <w:rsid w:val="00CF78A0"/>
    <w:rsid w:val="00D10AE0"/>
    <w:rsid w:val="00D11B83"/>
    <w:rsid w:val="00DA6F18"/>
    <w:rsid w:val="00E226C3"/>
    <w:rsid w:val="00E25439"/>
    <w:rsid w:val="00E61301"/>
    <w:rsid w:val="00E87EC6"/>
    <w:rsid w:val="00ED6E6A"/>
    <w:rsid w:val="00F27E26"/>
    <w:rsid w:val="00F45CC4"/>
    <w:rsid w:val="00F50A24"/>
    <w:rsid w:val="00FC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81451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estern">
    <w:name w:val="western"/>
    <w:basedOn w:val="a"/>
    <w:link w:val="western0"/>
    <w:pPr>
      <w:spacing w:beforeAutospacing="1" w:afterAutospacing="1"/>
    </w:pPr>
  </w:style>
  <w:style w:type="character" w:customStyle="1" w:styleId="western0">
    <w:name w:val="western"/>
    <w:basedOn w:val="1"/>
    <w:link w:val="western"/>
    <w:rPr>
      <w:rFonts w:ascii="Times New Roman" w:hAnsi="Times New Roman"/>
      <w:sz w:val="24"/>
    </w:rPr>
  </w:style>
  <w:style w:type="paragraph" w:customStyle="1" w:styleId="13">
    <w:name w:val="Гиперссылка1"/>
    <w:basedOn w:val="12"/>
    <w:link w:val="a7"/>
    <w:rPr>
      <w:color w:val="0000FF" w:themeColor="hyperlink"/>
      <w:u w:val="single"/>
    </w:rPr>
  </w:style>
  <w:style w:type="character" w:styleId="a7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81451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estern">
    <w:name w:val="western"/>
    <w:basedOn w:val="a"/>
    <w:link w:val="western0"/>
    <w:pPr>
      <w:spacing w:beforeAutospacing="1" w:afterAutospacing="1"/>
    </w:pPr>
  </w:style>
  <w:style w:type="character" w:customStyle="1" w:styleId="western0">
    <w:name w:val="western"/>
    <w:basedOn w:val="1"/>
    <w:link w:val="western"/>
    <w:rPr>
      <w:rFonts w:ascii="Times New Roman" w:hAnsi="Times New Roman"/>
      <w:sz w:val="24"/>
    </w:rPr>
  </w:style>
  <w:style w:type="paragraph" w:customStyle="1" w:styleId="13">
    <w:name w:val="Гиперссылка1"/>
    <w:basedOn w:val="12"/>
    <w:link w:val="a7"/>
    <w:rPr>
      <w:color w:val="0000FF" w:themeColor="hyperlink"/>
      <w:u w:val="single"/>
    </w:rPr>
  </w:style>
  <w:style w:type="character" w:styleId="a7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FF31D-4872-4741-9C87-4AB09ABD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2024-10-16T04:57:00Z</cp:lastPrinted>
  <dcterms:created xsi:type="dcterms:W3CDTF">2024-10-22T03:39:00Z</dcterms:created>
  <dcterms:modified xsi:type="dcterms:W3CDTF">2024-10-22T05:37:00Z</dcterms:modified>
</cp:coreProperties>
</file>