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3C7B" w14:textId="3EE9D0C2" w:rsidR="008E4539" w:rsidRPr="00B84EC3" w:rsidRDefault="008E4539" w:rsidP="008E453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определении участников</w:t>
      </w:r>
      <w:r w:rsid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</w:t>
      </w:r>
      <w:r w:rsidR="00840A06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09</w:t>
      </w:r>
      <w:r w:rsid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.0</w:t>
      </w:r>
      <w:r w:rsidR="00840A06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9</w:t>
      </w:r>
      <w:r w:rsid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.2024г.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02B54E8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7BF62F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CA00A3B" w14:textId="77777777" w:rsidR="008E4539" w:rsidRDefault="008E4539" w:rsidP="004E1907">
            <w:pPr>
              <w:rPr>
                <w:color w:val="000000"/>
              </w:rPr>
            </w:pPr>
          </w:p>
        </w:tc>
      </w:tr>
      <w:tr w:rsidR="008E4539" w14:paraId="55D2D236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91EE48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членах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8E4539" w14:paraId="2EE78925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6EE8D7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E4539" w14:paraId="251BB032" w14:textId="77777777" w:rsidTr="004E19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851FA5" w14:textId="77777777" w:rsidR="008E4539" w:rsidRDefault="008E4539" w:rsidP="004E1907">
                  <w:pPr>
                    <w:rPr>
                      <w:color w:val="000000"/>
                    </w:rPr>
                  </w:pPr>
                </w:p>
              </w:tc>
            </w:tr>
          </w:tbl>
          <w:p w14:paraId="32432AEF" w14:textId="77777777" w:rsidR="008E4539" w:rsidRDefault="008E4539" w:rsidP="004E1907">
            <w:pPr>
              <w:rPr>
                <w:color w:val="000000"/>
              </w:rPr>
            </w:pPr>
          </w:p>
        </w:tc>
      </w:tr>
    </w:tbl>
    <w:p w14:paraId="13D75516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48141358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6E7DCF2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226B4E53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36F23B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7F7A469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</w:p>
        </w:tc>
      </w:tr>
      <w:tr w:rsidR="008E4539" w:rsidRPr="00840A06" w14:paraId="6559DFDD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A89B80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622CB5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8E4539" w14:paraId="68A2ECC4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EDFF65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C6BA4EE" w14:textId="45E0DAE9" w:rsidR="008E4539" w:rsidRDefault="00840A06" w:rsidP="004E1907">
            <w:pPr>
              <w:rPr>
                <w:color w:val="000000"/>
              </w:rPr>
            </w:pPr>
            <w:r w:rsidRPr="00840A06">
              <w:rPr>
                <w:color w:val="000000"/>
              </w:rPr>
              <w:t>23000036830000000086</w:t>
            </w:r>
          </w:p>
        </w:tc>
      </w:tr>
      <w:tr w:rsidR="008E4539" w:rsidRPr="00840A06" w14:paraId="739DD74B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D61FEC8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827DB" w14:textId="6EF99C48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Аукцион по продаже обращенного имущества № </w:t>
            </w:r>
            <w:r w:rsidR="00B84EC3">
              <w:rPr>
                <w:color w:val="000000"/>
                <w:lang w:val="ru-RU"/>
              </w:rPr>
              <w:t>Х</w:t>
            </w:r>
            <w:r w:rsidRPr="008E4539">
              <w:rPr>
                <w:color w:val="000000"/>
                <w:lang w:val="ru-RU"/>
              </w:rPr>
              <w:t>-</w:t>
            </w:r>
            <w:r w:rsidR="00840A06">
              <w:rPr>
                <w:color w:val="000000"/>
                <w:lang w:val="ru-RU"/>
              </w:rPr>
              <w:t>5-6</w:t>
            </w:r>
          </w:p>
        </w:tc>
      </w:tr>
      <w:tr w:rsidR="008E4539" w14:paraId="0D6D9DC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59572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заключения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227CC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Электронный</w:t>
            </w:r>
            <w:proofErr w:type="spellEnd"/>
          </w:p>
        </w:tc>
      </w:tr>
    </w:tbl>
    <w:p w14:paraId="414A4E2E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31A888CD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A61CB7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56CB840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994DEAA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F2EF074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E4539" w:rsidRPr="00840A06" w14:paraId="5B140097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8950457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037A6DC" w14:textId="77777777" w:rsidR="00840A06" w:rsidRPr="00840A06" w:rsidRDefault="00840A06" w:rsidP="00840A06">
            <w:pPr>
              <w:rPr>
                <w:color w:val="000000"/>
                <w:lang w:val="ru-RU"/>
              </w:rPr>
            </w:pPr>
            <w:r w:rsidRPr="00840A06">
              <w:rPr>
                <w:color w:val="000000"/>
                <w:lang w:val="ru-RU"/>
              </w:rPr>
              <w:t xml:space="preserve">"Фольксваген Пассат, </w:t>
            </w:r>
            <w:proofErr w:type="spellStart"/>
            <w:r w:rsidRPr="00840A06">
              <w:rPr>
                <w:color w:val="000000"/>
                <w:lang w:val="ru-RU"/>
              </w:rPr>
              <w:t>г.р.з</w:t>
            </w:r>
            <w:proofErr w:type="spellEnd"/>
            <w:r w:rsidRPr="00840A06">
              <w:rPr>
                <w:color w:val="000000"/>
                <w:lang w:val="ru-RU"/>
              </w:rPr>
              <w:t xml:space="preserve">. В748СА186, VIN: WVWZZZ3CZCP063630, 2012 г.в., присутствуют (ПТС, СТС), без ключей </w:t>
            </w:r>
          </w:p>
          <w:p w14:paraId="020924B6" w14:textId="77777777" w:rsidR="00840A06" w:rsidRPr="00840A06" w:rsidRDefault="00840A06" w:rsidP="00840A06">
            <w:pPr>
              <w:rPr>
                <w:color w:val="000000"/>
                <w:lang w:val="ru-RU"/>
              </w:rPr>
            </w:pPr>
            <w:r w:rsidRPr="00840A06">
              <w:rPr>
                <w:color w:val="000000"/>
                <w:lang w:val="ru-RU"/>
              </w:rPr>
              <w:t>Отчет об оценке №263/24 от 28.04.2024</w:t>
            </w:r>
          </w:p>
          <w:p w14:paraId="67D46AD9" w14:textId="33D204FA" w:rsidR="008E4539" w:rsidRPr="008E4539" w:rsidRDefault="00840A06" w:rsidP="00840A06">
            <w:pPr>
              <w:rPr>
                <w:color w:val="000000"/>
                <w:lang w:val="ru-RU"/>
              </w:rPr>
            </w:pPr>
            <w:r w:rsidRPr="00840A06">
              <w:rPr>
                <w:color w:val="000000"/>
                <w:lang w:val="ru-RU"/>
              </w:rPr>
              <w:t>АС ПИБИ (86-002565)"</w:t>
            </w:r>
          </w:p>
        </w:tc>
      </w:tr>
    </w:tbl>
    <w:p w14:paraId="29678111" w14:textId="77777777" w:rsidR="008E4539" w:rsidRPr="008E4539" w:rsidRDefault="008E4539" w:rsidP="008E4539">
      <w:pPr>
        <w:rPr>
          <w:lang w:val="ru-RU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8E4539" w14:paraId="5FD87556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F2559" w14:textId="77777777" w:rsidR="008E4539" w:rsidRDefault="008E4539" w:rsidP="004E1907">
            <w:pPr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Заявки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участие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E4539" w14:paraId="45C082E8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142"/>
              <w:gridCol w:w="1598"/>
              <w:gridCol w:w="1614"/>
              <w:gridCol w:w="1590"/>
              <w:gridCol w:w="1590"/>
              <w:gridCol w:w="977"/>
              <w:gridCol w:w="1300"/>
            </w:tblGrid>
            <w:tr w:rsidR="008E4539" w14:paraId="47014483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1A5251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D4B163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A5F323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6D6D30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02C4B8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41B178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420E46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Решение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допуске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2A90C9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Причина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отклонения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E4539" w14:paraId="34D12FF3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AE3919" w14:textId="77777777" w:rsidR="008E4539" w:rsidRDefault="008E4539" w:rsidP="004E1907">
                  <w:pPr>
                    <w:rPr>
                      <w:color w:val="000000"/>
                      <w:sz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</w:rPr>
                    <w:t>Сведения</w:t>
                  </w:r>
                  <w:proofErr w:type="spellEnd"/>
                  <w:r>
                    <w:rPr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отсутствуют</w:t>
                  </w:r>
                  <w:proofErr w:type="spellEnd"/>
                </w:p>
              </w:tc>
            </w:tr>
          </w:tbl>
          <w:p w14:paraId="58295C23" w14:textId="77777777" w:rsidR="008E4539" w:rsidRDefault="008E4539" w:rsidP="004E1907">
            <w:pPr>
              <w:rPr>
                <w:color w:val="000000"/>
                <w:sz w:val="22"/>
              </w:rPr>
            </w:pPr>
          </w:p>
        </w:tc>
      </w:tr>
    </w:tbl>
    <w:p w14:paraId="056AD01B" w14:textId="77777777" w:rsidR="008E4539" w:rsidRDefault="008E4539" w:rsidP="008E4539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34"/>
      </w:tblGrid>
      <w:tr w:rsidR="008E4539" w14:paraId="3AF9DDEA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E5CC5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отозванных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заявок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76A77AAF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75"/>
              <w:gridCol w:w="1238"/>
              <w:gridCol w:w="1737"/>
              <w:gridCol w:w="1756"/>
              <w:gridCol w:w="1729"/>
              <w:gridCol w:w="1729"/>
              <w:gridCol w:w="1534"/>
            </w:tblGrid>
            <w:tr w:rsidR="008E4539" w:rsidRPr="00840A06" w14:paraId="2FB2427C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C326A9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AEF444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DDAA7F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E2A328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99E0E9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56515E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7C4D68" w14:textId="77777777" w:rsidR="008E4539" w:rsidRPr="008E4539" w:rsidRDefault="008E4539" w:rsidP="004E1907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8E4539">
                    <w:rPr>
                      <w:b/>
                      <w:bCs/>
                      <w:color w:val="000000"/>
                      <w:lang w:val="ru-RU"/>
                    </w:rPr>
                    <w:t xml:space="preserve">Дата и время регистрации заявки </w:t>
                  </w:r>
                  <w:r w:rsidRPr="008E4539">
                    <w:rPr>
                      <w:b/>
                      <w:bCs/>
                      <w:color w:val="000000"/>
                      <w:lang w:val="ru-RU"/>
                    </w:rPr>
                    <w:br/>
                  </w:r>
                </w:p>
              </w:tc>
            </w:tr>
            <w:tr w:rsidR="008E4539" w14:paraId="67C68A5D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AD4F42" w14:textId="77777777" w:rsidR="008E4539" w:rsidRDefault="008E4539" w:rsidP="004E1907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Сведения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отсутствуют</w:t>
                  </w:r>
                  <w:proofErr w:type="spellEnd"/>
                </w:p>
              </w:tc>
            </w:tr>
          </w:tbl>
          <w:p w14:paraId="46B7077F" w14:textId="77777777" w:rsidR="008E4539" w:rsidRDefault="008E4539" w:rsidP="004E1907">
            <w:pPr>
              <w:rPr>
                <w:color w:val="000000"/>
              </w:rPr>
            </w:pPr>
          </w:p>
        </w:tc>
      </w:tr>
    </w:tbl>
    <w:p w14:paraId="121A8CD4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5A33E175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F99613B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Результат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лоту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2310004C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35D3B38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Требуется формирование протокола об итогах </w:t>
            </w:r>
            <w:r w:rsidRPr="008E4539">
              <w:rPr>
                <w:color w:val="FF0000"/>
                <w:lang w:val="ru-RU"/>
              </w:rPr>
              <w:t>*</w:t>
            </w:r>
            <w:r w:rsidRPr="008E4539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AB59487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</w:p>
        </w:tc>
      </w:tr>
      <w:tr w:rsidR="008E4539" w14:paraId="76463C8F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7E823D3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FB322AD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состоялся</w:t>
            </w:r>
            <w:proofErr w:type="spellEnd"/>
          </w:p>
        </w:tc>
      </w:tr>
      <w:tr w:rsidR="008E4539" w:rsidRPr="00840A06" w14:paraId="6B0FAA4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8E217F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несостоявшимся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AA8068B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В течение 10 рабочих дней со дня размещения информационного сообщения о проведении аукциона не поступило ни одной заявки</w:t>
            </w:r>
          </w:p>
        </w:tc>
      </w:tr>
      <w:tr w:rsidR="008E4539" w14:paraId="59663192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304774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D61BB95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повторных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торгах</w:t>
            </w:r>
            <w:proofErr w:type="spellEnd"/>
          </w:p>
        </w:tc>
      </w:tr>
    </w:tbl>
    <w:p w14:paraId="4088A45A" w14:textId="77777777" w:rsidR="008E4539" w:rsidRDefault="008E4539" w:rsidP="008E4539"/>
    <w:p w14:paraId="18BC9701" w14:textId="77777777" w:rsidR="008E4539" w:rsidRPr="008E4539" w:rsidRDefault="008E4539" w:rsidP="008E4539">
      <w:pPr>
        <w:rPr>
          <w:lang w:val="ru-RU"/>
        </w:rPr>
      </w:pPr>
    </w:p>
    <w:p w14:paraId="0A9AAB48" w14:textId="77777777" w:rsidR="008E4539" w:rsidRDefault="008E4539" w:rsidP="008E4539">
      <w:pPr>
        <w:rPr>
          <w:vanish/>
        </w:rPr>
      </w:pPr>
    </w:p>
    <w:p w14:paraId="205C17C3" w14:textId="77777777" w:rsidR="00367F7D" w:rsidRDefault="00367F7D"/>
    <w:sectPr w:rsidR="00367F7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39"/>
    <w:rsid w:val="00034070"/>
    <w:rsid w:val="001424DA"/>
    <w:rsid w:val="002C5A4F"/>
    <w:rsid w:val="00367F7D"/>
    <w:rsid w:val="003D5033"/>
    <w:rsid w:val="00414EA8"/>
    <w:rsid w:val="00674608"/>
    <w:rsid w:val="00840A06"/>
    <w:rsid w:val="00857161"/>
    <w:rsid w:val="008E4539"/>
    <w:rsid w:val="009E4972"/>
    <w:rsid w:val="009F1AEA"/>
    <w:rsid w:val="00A95156"/>
    <w:rsid w:val="00B84EC3"/>
    <w:rsid w:val="00D60758"/>
    <w:rsid w:val="00E34B4D"/>
    <w:rsid w:val="00F775D3"/>
    <w:rsid w:val="00F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1844"/>
  <w15:chartTrackingRefBased/>
  <w15:docId w15:val="{764DC889-1CF5-406B-918D-197D7AFF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8E4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53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pavlentii73@mail.ru</dc:creator>
  <cp:keywords/>
  <dc:description/>
  <cp:lastModifiedBy>pavlentii73@mail.ru</cp:lastModifiedBy>
  <cp:revision>3</cp:revision>
  <dcterms:created xsi:type="dcterms:W3CDTF">2024-09-09T10:56:00Z</dcterms:created>
  <dcterms:modified xsi:type="dcterms:W3CDTF">2024-09-09T10:58:00Z</dcterms:modified>
</cp:coreProperties>
</file>